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C8B" w:rsidRDefault="00826C8B" w:rsidP="00E307B2">
      <w:pPr>
        <w:spacing w:after="120" w:line="240" w:lineRule="auto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smallCaps/>
          <w:sz w:val="28"/>
          <w:szCs w:val="28"/>
        </w:rPr>
        <w:tab/>
      </w:r>
      <w:r>
        <w:rPr>
          <w:rFonts w:ascii="Times New Roman" w:hAnsi="Times New Roman" w:cs="Times New Roman"/>
          <w:smallCaps/>
          <w:sz w:val="28"/>
          <w:szCs w:val="28"/>
        </w:rPr>
        <w:tab/>
        <w:t xml:space="preserve">Meno: </w:t>
      </w:r>
      <w:sdt>
        <w:sdtPr>
          <w:rPr>
            <w:rFonts w:ascii="Times New Roman" w:hAnsi="Times New Roman" w:cs="Times New Roman"/>
            <w:smallCaps/>
            <w:sz w:val="28"/>
            <w:szCs w:val="28"/>
          </w:rPr>
          <w:alias w:val=" + Priezvisko, po zápis kliknúť vedľa"/>
          <w:tag w:val="Priezvisko, po zápis kliknúť vedľa"/>
          <w:id w:val="10247409"/>
          <w:lock w:val="sdtLocked"/>
          <w:placeholder>
            <w:docPart w:val="DefaultPlaceholder_22675703"/>
          </w:placeholder>
          <w:showingPlcHdr/>
        </w:sdtPr>
        <w:sdtContent>
          <w:r w:rsidR="00D7549D" w:rsidRPr="00B01982">
            <w:rPr>
              <w:rStyle w:val="Textzstupnhosymbolu"/>
            </w:rPr>
            <w:t>Kliknutím zadáte text.</w:t>
          </w:r>
        </w:sdtContent>
      </w:sdt>
    </w:p>
    <w:p w:rsidR="001A06D3" w:rsidRDefault="001A06D3" w:rsidP="00E307B2">
      <w:pPr>
        <w:spacing w:after="120" w:line="240" w:lineRule="auto"/>
        <w:rPr>
          <w:rFonts w:ascii="Times New Roman" w:hAnsi="Times New Roman" w:cs="Times New Roman"/>
          <w:smallCaps/>
          <w:sz w:val="28"/>
          <w:szCs w:val="28"/>
        </w:rPr>
      </w:pPr>
    </w:p>
    <w:p w:rsidR="00052F39" w:rsidRPr="00052F39" w:rsidRDefault="00587059" w:rsidP="00E307B2">
      <w:pPr>
        <w:spacing w:after="120" w:line="240" w:lineRule="auto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smallCaps/>
          <w:sz w:val="28"/>
          <w:szCs w:val="28"/>
        </w:rPr>
        <w:t>Hustota Kvapalín, Tuhých látok, Kvapalín</w:t>
      </w:r>
    </w:p>
    <w:p w:rsidR="00587059" w:rsidRDefault="00953D46" w:rsidP="00953D46">
      <w:pPr>
        <w:pStyle w:val="Odsekzoznamu"/>
        <w:numPr>
          <w:ilvl w:val="0"/>
          <w:numId w:val="1"/>
        </w:numPr>
        <w:spacing w:after="0" w:line="288" w:lineRule="auto"/>
      </w:pPr>
      <w:r>
        <w:t xml:space="preserve"> </w:t>
      </w:r>
      <w:r w:rsidR="00587059" w:rsidRPr="00030E89">
        <w:t>Hustota smrekového dreva je 650 kg/mₒ. Peň smrekového stromu vážil 15,6 kg. Aký objem mal kmeň stromu?</w:t>
      </w:r>
    </w:p>
    <w:p w:rsidR="00052F39" w:rsidRPr="00052F39" w:rsidRDefault="00657A2F" w:rsidP="00B874C4">
      <w:pPr>
        <w:spacing w:after="0" w:line="288" w:lineRule="auto"/>
        <w:jc w:val="center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0247375"/>
          <w:lock w:val="sdtLocked"/>
          <w:placeholder>
            <w:docPart w:val="DefaultPlaceholder_22675704"/>
          </w:placeholder>
          <w:dropDownList>
            <w:listItem w:displayText="Odpoveď" w:value="Odpoveď"/>
            <w:listItem w:displayText="240 dm" w:value="240 dm"/>
            <w:listItem w:displayText="24 cm" w:value="24 cm"/>
            <w:listItem w:displayText="2,4 m" w:value="2,4 m"/>
            <w:listItem w:displayText="0,24 m" w:value="0,24 m"/>
            <w:listItem w:displayText="24 litrov" w:value="24 litrov"/>
            <w:listItem w:displayText="2,4 litra" w:value="2,4 litra"/>
          </w:dropDownList>
        </w:sdtPr>
        <w:sdtContent>
          <w:r w:rsidR="006E0FB9">
            <w:rPr>
              <w:rFonts w:ascii="Times New Roman" w:hAnsi="Times New Roman" w:cs="Times New Roman"/>
            </w:rPr>
            <w:t>Odpoveď</w:t>
          </w:r>
        </w:sdtContent>
      </w:sdt>
    </w:p>
    <w:p w:rsidR="00953D46" w:rsidRPr="00953D46" w:rsidRDefault="00953D46" w:rsidP="00953D46">
      <w:pPr>
        <w:pStyle w:val="Odsekzoznamu"/>
        <w:spacing w:after="0" w:line="288" w:lineRule="auto"/>
        <w:rPr>
          <w:rFonts w:ascii="Times New Roman" w:hAnsi="Times New Roman" w:cs="Times New Roman"/>
        </w:rPr>
      </w:pPr>
    </w:p>
    <w:p w:rsidR="00953D46" w:rsidRPr="00953D46" w:rsidRDefault="00953D46" w:rsidP="00953D46">
      <w:pPr>
        <w:pStyle w:val="Odsekzoznamu"/>
        <w:numPr>
          <w:ilvl w:val="0"/>
          <w:numId w:val="1"/>
        </w:numPr>
        <w:spacing w:after="0" w:line="288" w:lineRule="auto"/>
        <w:rPr>
          <w:rFonts w:ascii="Times New Roman" w:hAnsi="Times New Roman" w:cs="Times New Roman"/>
        </w:rPr>
      </w:pPr>
      <w:r>
        <w:t>S</w:t>
      </w:r>
      <w:r w:rsidRPr="00030E89">
        <w:t>o zväčšovaním objemu telesa pri stálej hmotnosti sa teleso ponára.......</w:t>
      </w:r>
    </w:p>
    <w:p w:rsidR="00953D46" w:rsidRDefault="00657A2F" w:rsidP="00953D46">
      <w:pPr>
        <w:spacing w:after="0" w:line="288" w:lineRule="auto"/>
        <w:jc w:val="center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41781920"/>
          <w:placeholder>
            <w:docPart w:val="3BD97ECF2D4E43B8A4939812FD920D09"/>
          </w:placeholder>
          <w:dropDownList>
            <w:listItem w:displayText="Odpoveď" w:value="Odpoveď"/>
            <w:listItem w:displayText="menej hlboko" w:value="menej hlboko"/>
            <w:listItem w:displayText="nedá sa jednoznačne odpovať" w:value="nedá sa jednoznačne odpovať"/>
            <w:listItem w:displayText="stále hlbšie" w:value="stále hlbšie"/>
            <w:listItem w:displayText="jeho ponor sa nemení" w:value="jeho ponor sa nemení"/>
          </w:dropDownList>
        </w:sdtPr>
        <w:sdtContent>
          <w:r w:rsidR="00953D46">
            <w:rPr>
              <w:rFonts w:ascii="Times New Roman" w:hAnsi="Times New Roman" w:cs="Times New Roman"/>
            </w:rPr>
            <w:t>Odpoveď</w:t>
          </w:r>
        </w:sdtContent>
      </w:sdt>
    </w:p>
    <w:p w:rsidR="00953D46" w:rsidRDefault="00953D46" w:rsidP="00953D46">
      <w:pPr>
        <w:pStyle w:val="Odsekzoznamu"/>
      </w:pPr>
    </w:p>
    <w:p w:rsidR="00953D46" w:rsidRDefault="00652EE1" w:rsidP="00953D46">
      <w:pPr>
        <w:pStyle w:val="Odsekzoznamu"/>
        <w:numPr>
          <w:ilvl w:val="0"/>
          <w:numId w:val="1"/>
        </w:numPr>
      </w:pPr>
      <w:r>
        <w:rPr>
          <w:noProof/>
          <w:lang w:eastAsia="sk-S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4188460</wp:posOffset>
            </wp:positionH>
            <wp:positionV relativeFrom="paragraph">
              <wp:posOffset>266065</wp:posOffset>
            </wp:positionV>
            <wp:extent cx="2065655" cy="1411605"/>
            <wp:effectExtent l="19050" t="0" r="0" b="0"/>
            <wp:wrapTight wrapText="bothSides">
              <wp:wrapPolygon edited="0">
                <wp:start x="-199" y="0"/>
                <wp:lineTo x="-199" y="21279"/>
                <wp:lineTo x="21514" y="21279"/>
                <wp:lineTo x="21514" y="0"/>
                <wp:lineTo x="-199" y="0"/>
              </wp:wrapPolygon>
            </wp:wrapTight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745" t="6818" b="54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655" cy="141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3D46">
        <w:t>Kocka s hranou 3 cm má hmotnosť 216 g. Vypočítaj hustotu látky, z ktorej je kocka.</w:t>
      </w:r>
    </w:p>
    <w:p w:rsidR="00953D46" w:rsidRDefault="00657A2F" w:rsidP="00B874C4">
      <w:pPr>
        <w:pStyle w:val="Odsekzoznamu"/>
        <w:widowControl w:val="0"/>
        <w:spacing w:after="0" w:line="288" w:lineRule="auto"/>
        <w:ind w:left="567" w:hanging="567"/>
        <w:jc w:val="center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41781922"/>
          <w:placeholder>
            <w:docPart w:val="81ACD43155964FB8B361AAE5936B8BDA"/>
          </w:placeholder>
          <w:dropDownList>
            <w:listItem w:displayText="Odpoveď" w:value="Odpoveď"/>
            <w:listItem w:displayText="800 g/cm3" w:value="800 g/cm3"/>
            <w:listItem w:displayText="7 200 kg/m3" w:value="7 200 kg/m3"/>
            <w:listItem w:displayText="8000 kg/m3" w:value="8000 kg/m3"/>
            <w:listItem w:displayText="72 g/cm3" w:value="72 g/cm3"/>
            <w:listItem w:displayText="800 g/dm3" w:value="800 g/dm3"/>
            <w:listItem w:displayText="80 g/m3" w:value="80 g/m3"/>
          </w:dropDownList>
        </w:sdtPr>
        <w:sdtContent>
          <w:r w:rsidR="00953D46">
            <w:rPr>
              <w:rFonts w:ascii="Times New Roman" w:hAnsi="Times New Roman" w:cs="Times New Roman"/>
            </w:rPr>
            <w:t>Odpoveď</w:t>
          </w:r>
        </w:sdtContent>
      </w:sdt>
    </w:p>
    <w:p w:rsidR="00953D46" w:rsidRDefault="00953D46" w:rsidP="00953D46">
      <w:pPr>
        <w:pStyle w:val="Odsekzoznamu"/>
        <w:spacing w:after="0" w:line="288" w:lineRule="auto"/>
        <w:rPr>
          <w:rFonts w:ascii="Times New Roman" w:hAnsi="Times New Roman" w:cs="Times New Roman"/>
        </w:rPr>
      </w:pPr>
    </w:p>
    <w:p w:rsidR="00B84548" w:rsidRDefault="00B84548" w:rsidP="00B84548">
      <w:pPr>
        <w:pStyle w:val="Odsekzoznamu"/>
        <w:numPr>
          <w:ilvl w:val="0"/>
          <w:numId w:val="1"/>
        </w:numPr>
      </w:pPr>
      <w:r>
        <w:t>Zisti podľa obrázka, čo má väčšiu hustotu: nafta alebo benzín? Väčšiu hustotu má ......</w:t>
      </w:r>
      <w:r w:rsidR="00652EE1" w:rsidRPr="00652EE1">
        <w:rPr>
          <w:rFonts w:ascii="Times New Roman" w:hAnsi="Times New Roman" w:cs="Times New Roman"/>
        </w:rPr>
        <w:t xml:space="preserve"> </w:t>
      </w:r>
    </w:p>
    <w:p w:rsidR="00B84548" w:rsidRDefault="00657A2F" w:rsidP="00B84548">
      <w:pPr>
        <w:pStyle w:val="Odsekzoznamu"/>
        <w:spacing w:after="0" w:line="288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41781946"/>
          <w:placeholder>
            <w:docPart w:val="E707BDDF0C91492AB9025E3E2ACA6CB0"/>
          </w:placeholder>
          <w:dropDownList>
            <w:listItem w:displayText="Odpoveď" w:value="Odpoveď"/>
            <w:listItem w:displayText="majú rovnakú hustotu" w:value="majú rovnakú hustotu"/>
            <w:listItem w:displayText="nedá sa určiť" w:value="nedá sa určiť"/>
            <w:listItem w:displayText="nafta" w:value="nafta"/>
            <w:listItem w:displayText="benzín" w:value="benzín"/>
            <w:listItem w:displayText="benzín sa vyparí rýchlejšie preto sa to mení časom" w:value="benzín sa vyparí rýchlejšie preto sa to mení časom"/>
          </w:dropDownList>
        </w:sdtPr>
        <w:sdtContent>
          <w:r w:rsidR="00652EE1">
            <w:rPr>
              <w:rFonts w:ascii="Times New Roman" w:hAnsi="Times New Roman" w:cs="Times New Roman"/>
            </w:rPr>
            <w:t>Odpoveď</w:t>
          </w:r>
        </w:sdtContent>
      </w:sdt>
    </w:p>
    <w:p w:rsidR="00B84548" w:rsidRPr="00953D46" w:rsidRDefault="00B84548" w:rsidP="00B84548">
      <w:pPr>
        <w:pStyle w:val="Odsekzoznamu"/>
        <w:spacing w:after="0" w:line="288" w:lineRule="auto"/>
        <w:jc w:val="center"/>
        <w:rPr>
          <w:rFonts w:ascii="Times New Roman" w:hAnsi="Times New Roman" w:cs="Times New Roman"/>
        </w:rPr>
      </w:pPr>
    </w:p>
    <w:p w:rsidR="00953D46" w:rsidRDefault="00953D46" w:rsidP="00953D46">
      <w:pPr>
        <w:spacing w:after="0" w:line="288" w:lineRule="auto"/>
        <w:rPr>
          <w:rFonts w:ascii="Times New Roman" w:hAnsi="Times New Roman" w:cs="Times New Roman"/>
        </w:rPr>
      </w:pPr>
    </w:p>
    <w:p w:rsidR="00652EE1" w:rsidRDefault="00B84548" w:rsidP="00B84548">
      <w:pPr>
        <w:pStyle w:val="Odsekzoznamu"/>
        <w:numPr>
          <w:ilvl w:val="0"/>
          <w:numId w:val="1"/>
        </w:numPr>
      </w:pPr>
      <w:r>
        <w:t>Ktorá možnosť je správna?</w:t>
      </w:r>
      <w:r w:rsidR="004B61CB">
        <w:t xml:space="preserve">         </w:t>
      </w:r>
    </w:p>
    <w:p w:rsidR="00652EE1" w:rsidRDefault="00652EE1" w:rsidP="00652EE1">
      <w:pPr>
        <w:pStyle w:val="Odsekzoznamu"/>
      </w:pPr>
      <w:r>
        <w:t>ρ = m : V</w:t>
      </w:r>
      <w:r>
        <w:tab/>
        <w:t>m = ρ . V</w:t>
      </w:r>
      <w:r>
        <w:tab/>
        <w:t>V = m : ρ</w:t>
      </w:r>
      <w:r>
        <w:tab/>
      </w:r>
      <w:r>
        <w:tab/>
      </w:r>
      <w:r w:rsidRPr="00652EE1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41781950"/>
          <w:placeholder>
            <w:docPart w:val="57E50DBAC52441A3B7722E0638C0E54B"/>
          </w:placeholder>
          <w:dropDownList>
            <w:listItem w:displayText="Odpoveď" w:value="Odpoveď"/>
            <w:listItem w:displayText="ρ = m : V" w:value="ρ = m : V"/>
            <w:listItem w:displayText="m = ρ. V" w:value="m = ρ. V"/>
            <w:listItem w:displayText="V  = m : ρ " w:value="V  = m : ρ "/>
            <w:listItem w:displayText="všetky sú správne" w:value="všetky sú správne"/>
          </w:dropDownList>
        </w:sdtPr>
        <w:sdtContent>
          <w:r>
            <w:rPr>
              <w:rFonts w:ascii="Times New Roman" w:hAnsi="Times New Roman" w:cs="Times New Roman"/>
            </w:rPr>
            <w:t>Odpoveď</w:t>
          </w:r>
        </w:sdtContent>
      </w:sdt>
    </w:p>
    <w:p w:rsidR="00B84548" w:rsidRDefault="004B61CB" w:rsidP="00652EE1">
      <w:pPr>
        <w:pStyle w:val="Odsekzoznamu"/>
        <w:ind w:left="426" w:firstLine="696"/>
      </w:pPr>
      <w:r>
        <w:t xml:space="preserve"> </w:t>
      </w:r>
      <w:r w:rsidRPr="004B61CB">
        <w:rPr>
          <w:rFonts w:ascii="Times New Roman" w:hAnsi="Times New Roman" w:cs="Times New Roman"/>
        </w:rPr>
        <w:t xml:space="preserve"> </w:t>
      </w:r>
    </w:p>
    <w:p w:rsidR="00B84548" w:rsidRDefault="00B84548" w:rsidP="00B84548">
      <w:pPr>
        <w:pStyle w:val="Odsekzoznamu"/>
        <w:spacing w:after="0" w:line="288" w:lineRule="auto"/>
        <w:rPr>
          <w:rFonts w:ascii="Times New Roman" w:hAnsi="Times New Roman" w:cs="Times New Roman"/>
        </w:rPr>
      </w:pPr>
    </w:p>
    <w:p w:rsidR="004B61CB" w:rsidRDefault="004B61CB" w:rsidP="009A4310">
      <w:pPr>
        <w:pStyle w:val="Odsekzoznamu"/>
        <w:numPr>
          <w:ilvl w:val="0"/>
          <w:numId w:val="1"/>
        </w:numPr>
        <w:spacing w:after="0" w:line="288" w:lineRule="auto"/>
      </w:pPr>
      <w:r>
        <w:t>Usporiadaj zostupne látky podľa hustoty.</w:t>
      </w:r>
    </w:p>
    <w:p w:rsidR="00D60379" w:rsidRDefault="00D60379" w:rsidP="009A4310">
      <w:pPr>
        <w:spacing w:after="0" w:line="288" w:lineRule="auto"/>
        <w:ind w:firstLine="360"/>
      </w:pPr>
      <w:r>
        <w:t xml:space="preserve"> a. zlato    b. smrekové drevo   c. hliník    d. korok    e. ortuť     f. voda    g. olovo    h. ľad</w:t>
      </w:r>
    </w:p>
    <w:p w:rsidR="00EB7E82" w:rsidRDefault="00EB7E82" w:rsidP="00D60379">
      <w:pPr>
        <w:spacing w:after="0" w:line="288" w:lineRule="auto"/>
        <w:sectPr w:rsidR="00EB7E82" w:rsidSect="008867F3">
          <w:headerReference w:type="default" r:id="rId9"/>
          <w:type w:val="continuous"/>
          <w:pgSz w:w="11906" w:h="16838"/>
          <w:pgMar w:top="1276" w:right="1133" w:bottom="709" w:left="1417" w:header="708" w:footer="708" w:gutter="0"/>
          <w:cols w:space="708"/>
          <w:docGrid w:linePitch="360"/>
        </w:sectPr>
      </w:pPr>
    </w:p>
    <w:p w:rsidR="00CF6E80" w:rsidRDefault="00CF6E80" w:rsidP="00D60379">
      <w:pPr>
        <w:spacing w:after="0" w:line="288" w:lineRule="auto"/>
        <w:sectPr w:rsidR="00CF6E80" w:rsidSect="00CF6E80">
          <w:type w:val="continuous"/>
          <w:pgSz w:w="11906" w:h="16838"/>
          <w:pgMar w:top="1276" w:right="849" w:bottom="709" w:left="993" w:header="708" w:footer="708" w:gutter="0"/>
          <w:cols w:num="4" w:space="237"/>
          <w:docGrid w:linePitch="360"/>
        </w:sectPr>
      </w:pPr>
    </w:p>
    <w:p w:rsidR="00D60379" w:rsidRDefault="00B874C4" w:rsidP="00D60379">
      <w:pPr>
        <w:spacing w:after="0" w:line="288" w:lineRule="auto"/>
      </w:pPr>
      <w:r>
        <w:lastRenderedPageBreak/>
        <w:t>1</w:t>
      </w:r>
      <w:r w:rsidR="006F3895">
        <w:t>)</w:t>
      </w:r>
      <w:r w:rsidR="00D60379">
        <w:t>.</w:t>
      </w:r>
      <w:r w:rsidR="009A4310">
        <w:t xml:space="preserve">: </w:t>
      </w:r>
      <w:sdt>
        <w:sdtPr>
          <w:rPr>
            <w:rFonts w:ascii="Times New Roman" w:hAnsi="Times New Roman" w:cs="Times New Roman"/>
          </w:rPr>
          <w:id w:val="41781955"/>
          <w:placeholder>
            <w:docPart w:val="9EADB3B577814774B8D3EAE4B030FDA3"/>
          </w:placeholder>
          <w:dropDownList>
            <w:listItem w:displayText="Odpoveď" w:value="Odpoveď"/>
            <w:listItem w:displayText="a. zlato" w:value="a. zlato"/>
            <w:listItem w:displayText="b. smrekové drevo " w:value="b. smrekové drevo "/>
            <w:listItem w:displayText="c. hliník" w:value="c. hliník"/>
            <w:listItem w:displayText="d. korok" w:value="d. korok"/>
            <w:listItem w:displayText="e. ortuť" w:value="e. ortuť"/>
            <w:listItem w:displayText="f. voda" w:value="f. voda"/>
            <w:listItem w:displayText="g. olovo" w:value="g. olovo"/>
            <w:listItem w:displayText="h. ľad" w:value="h. ľad"/>
          </w:dropDownList>
        </w:sdtPr>
        <w:sdtContent>
          <w:r>
            <w:rPr>
              <w:rFonts w:ascii="Times New Roman" w:hAnsi="Times New Roman" w:cs="Times New Roman"/>
            </w:rPr>
            <w:t>Odpoveď</w:t>
          </w:r>
        </w:sdtContent>
      </w:sdt>
      <w:r w:rsidR="00EB7E82">
        <w:tab/>
      </w:r>
    </w:p>
    <w:p w:rsidR="00D60379" w:rsidRDefault="00B874C4" w:rsidP="00D60379">
      <w:pPr>
        <w:spacing w:after="0" w:line="288" w:lineRule="auto"/>
      </w:pPr>
      <w:r>
        <w:t>4</w:t>
      </w:r>
      <w:r w:rsidR="006F3895">
        <w:t>)</w:t>
      </w:r>
      <w:r w:rsidR="00D60379">
        <w:t>.</w:t>
      </w:r>
      <w:r w:rsidR="009A4310">
        <w:t xml:space="preserve">: </w:t>
      </w:r>
      <w:sdt>
        <w:sdtPr>
          <w:rPr>
            <w:rFonts w:ascii="Times New Roman" w:hAnsi="Times New Roman" w:cs="Times New Roman"/>
          </w:rPr>
          <w:id w:val="41781956"/>
          <w:placeholder>
            <w:docPart w:val="F3A092961A424D7F8CE7F22D79B3A8B4"/>
          </w:placeholder>
          <w:dropDownList>
            <w:listItem w:displayText="Odpoveď" w:value="Odpoveď"/>
            <w:listItem w:displayText="a. zlato" w:value="a. zlato"/>
            <w:listItem w:displayText="b. smrekové drevo " w:value="b. smrekové drevo "/>
            <w:listItem w:displayText="c. hliník" w:value="c. hliník"/>
            <w:listItem w:displayText="d. korok" w:value="d. korok"/>
            <w:listItem w:displayText="e. ortuť" w:value="e. ortuť"/>
            <w:listItem w:displayText="f. voda" w:value="f. voda"/>
            <w:listItem w:displayText="g. olovo" w:value="g. olovo"/>
            <w:listItem w:displayText="h. ľad" w:value="h. ľad"/>
          </w:dropDownList>
        </w:sdtPr>
        <w:sdtContent>
          <w:r>
            <w:rPr>
              <w:rFonts w:ascii="Times New Roman" w:hAnsi="Times New Roman" w:cs="Times New Roman"/>
            </w:rPr>
            <w:t>Odpoveď</w:t>
          </w:r>
        </w:sdtContent>
      </w:sdt>
      <w:r w:rsidR="009A4310">
        <w:t xml:space="preserve"> </w:t>
      </w:r>
    </w:p>
    <w:p w:rsidR="00D60379" w:rsidRDefault="00B874C4" w:rsidP="00D60379">
      <w:pPr>
        <w:spacing w:after="0" w:line="288" w:lineRule="auto"/>
      </w:pPr>
      <w:r>
        <w:t>7</w:t>
      </w:r>
      <w:r w:rsidR="006F3895">
        <w:t>)</w:t>
      </w:r>
      <w:r w:rsidR="00D60379">
        <w:t>.</w:t>
      </w:r>
      <w:r w:rsidR="009A4310">
        <w:t xml:space="preserve">: </w:t>
      </w:r>
      <w:sdt>
        <w:sdtPr>
          <w:rPr>
            <w:rFonts w:ascii="Times New Roman" w:hAnsi="Times New Roman" w:cs="Times New Roman"/>
          </w:rPr>
          <w:id w:val="41781958"/>
          <w:placeholder>
            <w:docPart w:val="CC89F8A755DE4A629EE17E08A7427A33"/>
          </w:placeholder>
          <w:dropDownList>
            <w:listItem w:displayText="Odpoveď" w:value="Odpoveď"/>
            <w:listItem w:displayText="a. zlato" w:value="a. zlato"/>
            <w:listItem w:displayText="b. smrekové drevo " w:value="b. smrekové drevo "/>
            <w:listItem w:displayText="c. hliník" w:value="c. hliník"/>
            <w:listItem w:displayText="d. korok" w:value="d. korok"/>
            <w:listItem w:displayText="e. ortuť" w:value="e. ortuť"/>
            <w:listItem w:displayText="f. voda" w:value="f. voda"/>
            <w:listItem w:displayText="g. olovo" w:value="g. olovo"/>
            <w:listItem w:displayText="h. ľad" w:value="h. ľad"/>
          </w:dropDownList>
        </w:sdtPr>
        <w:sdtContent>
          <w:r>
            <w:rPr>
              <w:rFonts w:ascii="Times New Roman" w:hAnsi="Times New Roman" w:cs="Times New Roman"/>
            </w:rPr>
            <w:t>Odpoveď</w:t>
          </w:r>
        </w:sdtContent>
      </w:sdt>
      <w:r w:rsidR="00EB7E82">
        <w:tab/>
      </w:r>
    </w:p>
    <w:p w:rsidR="00B874C4" w:rsidRDefault="00B874C4" w:rsidP="00D60379">
      <w:pPr>
        <w:spacing w:after="0" w:line="288" w:lineRule="auto"/>
      </w:pPr>
      <w:r>
        <w:lastRenderedPageBreak/>
        <w:t>2</w:t>
      </w:r>
      <w:r w:rsidR="006F3895">
        <w:t>)</w:t>
      </w:r>
      <w:r w:rsidR="00D60379">
        <w:t>.</w:t>
      </w:r>
      <w:r w:rsidR="009A4310">
        <w:t xml:space="preserve">: </w:t>
      </w:r>
      <w:sdt>
        <w:sdtPr>
          <w:rPr>
            <w:rFonts w:ascii="Times New Roman" w:hAnsi="Times New Roman" w:cs="Times New Roman"/>
          </w:rPr>
          <w:id w:val="41781959"/>
          <w:placeholder>
            <w:docPart w:val="8830B4D5E7DD46958E09FE33FC92E9C2"/>
          </w:placeholder>
          <w:dropDownList>
            <w:listItem w:displayText="Odpoveď" w:value="Odpoveď"/>
            <w:listItem w:displayText="a. zlato" w:value="a. zlato"/>
            <w:listItem w:displayText="b. smrekové drevo " w:value="b. smrekové drevo "/>
            <w:listItem w:displayText="c. hliník" w:value="c. hliník"/>
            <w:listItem w:displayText="d. korok" w:value="d. korok"/>
            <w:listItem w:displayText="e. ortuť" w:value="e. ortuť"/>
            <w:listItem w:displayText="f. voda" w:value="f. voda"/>
            <w:listItem w:displayText="g. olovo" w:value="g. olovo"/>
            <w:listItem w:displayText="h. ľad" w:value="h. ľad"/>
          </w:dropDownList>
        </w:sdtPr>
        <w:sdtContent>
          <w:r>
            <w:rPr>
              <w:rFonts w:ascii="Times New Roman" w:hAnsi="Times New Roman" w:cs="Times New Roman"/>
            </w:rPr>
            <w:t>Odpoveď</w:t>
          </w:r>
        </w:sdtContent>
      </w:sdt>
      <w:r w:rsidR="00EB7E82">
        <w:tab/>
      </w:r>
    </w:p>
    <w:p w:rsidR="00B874C4" w:rsidRDefault="00B874C4" w:rsidP="00D60379">
      <w:pPr>
        <w:spacing w:after="0" w:line="288" w:lineRule="auto"/>
      </w:pPr>
      <w:r>
        <w:t>5</w:t>
      </w:r>
      <w:r w:rsidR="006F3895">
        <w:t>)</w:t>
      </w:r>
      <w:r w:rsidR="00D60379">
        <w:t>.</w:t>
      </w:r>
      <w:r w:rsidR="009A4310">
        <w:t xml:space="preserve">: </w:t>
      </w:r>
      <w:sdt>
        <w:sdtPr>
          <w:rPr>
            <w:rFonts w:ascii="Times New Roman" w:hAnsi="Times New Roman" w:cs="Times New Roman"/>
          </w:rPr>
          <w:id w:val="41781961"/>
          <w:placeholder>
            <w:docPart w:val="22135B98A26F447995280D5865881C34"/>
          </w:placeholder>
          <w:dropDownList>
            <w:listItem w:displayText="Odpoveď" w:value="Odpoveď"/>
            <w:listItem w:displayText="a. zlato" w:value="a. zlato"/>
            <w:listItem w:displayText="b. smrekové drevo " w:value="b. smrekové drevo "/>
            <w:listItem w:displayText="c. hliník" w:value="c. hliník"/>
            <w:listItem w:displayText="d. korok" w:value="d. korok"/>
            <w:listItem w:displayText="e. ortuť" w:value="e. ortuť"/>
            <w:listItem w:displayText="f. voda" w:value="f. voda"/>
            <w:listItem w:displayText="g. olovo" w:value="g. olovo"/>
            <w:listItem w:displayText="h. ľad" w:value="h. ľad"/>
          </w:dropDownList>
        </w:sdtPr>
        <w:sdtContent>
          <w:r>
            <w:rPr>
              <w:rFonts w:ascii="Times New Roman" w:hAnsi="Times New Roman" w:cs="Times New Roman"/>
            </w:rPr>
            <w:t>Odpoveď</w:t>
          </w:r>
        </w:sdtContent>
      </w:sdt>
      <w:r w:rsidR="00EB7E82">
        <w:tab/>
      </w:r>
      <w:r w:rsidR="00CF6E80">
        <w:t xml:space="preserve"> </w:t>
      </w:r>
    </w:p>
    <w:p w:rsidR="00B874C4" w:rsidRDefault="00B874C4" w:rsidP="00D60379">
      <w:pPr>
        <w:spacing w:after="0" w:line="288" w:lineRule="auto"/>
      </w:pPr>
      <w:r>
        <w:t>8</w:t>
      </w:r>
      <w:r w:rsidR="00652EE1">
        <w:t>.</w:t>
      </w:r>
      <w:r w:rsidR="006F3895">
        <w:t>)</w:t>
      </w:r>
      <w:r w:rsidR="00652EE1">
        <w:t xml:space="preserve">: </w:t>
      </w:r>
      <w:sdt>
        <w:sdtPr>
          <w:rPr>
            <w:rFonts w:ascii="Times New Roman" w:hAnsi="Times New Roman" w:cs="Times New Roman"/>
          </w:rPr>
          <w:id w:val="41781960"/>
          <w:placeholder>
            <w:docPart w:val="12A7687009494A3F932A45255D09A62B"/>
          </w:placeholder>
          <w:dropDownList>
            <w:listItem w:displayText="Odpoveď" w:value="Odpoveď"/>
            <w:listItem w:displayText="a. zlato" w:value="a. zlato"/>
            <w:listItem w:displayText="b. smrekové drevo " w:value="b. smrekové drevo "/>
            <w:listItem w:displayText="c. hliník" w:value="c. hliník"/>
            <w:listItem w:displayText="d. korok" w:value="d. korok"/>
            <w:listItem w:displayText="e. ortuť" w:value="e. ortuť"/>
            <w:listItem w:displayText="f. voda" w:value="f. voda"/>
            <w:listItem w:displayText="g. olovo" w:value="g. olovo"/>
            <w:listItem w:displayText="h. ľad" w:value="h. ľad"/>
          </w:dropDownList>
        </w:sdtPr>
        <w:sdtContent>
          <w:r>
            <w:rPr>
              <w:rFonts w:ascii="Times New Roman" w:hAnsi="Times New Roman" w:cs="Times New Roman"/>
            </w:rPr>
            <w:t>Odpoveď</w:t>
          </w:r>
        </w:sdtContent>
      </w:sdt>
      <w:r>
        <w:t xml:space="preserve">  </w:t>
      </w:r>
    </w:p>
    <w:p w:rsidR="00B874C4" w:rsidRDefault="00B874C4" w:rsidP="00D60379">
      <w:pPr>
        <w:spacing w:after="0" w:line="288" w:lineRule="auto"/>
      </w:pPr>
      <w:r>
        <w:lastRenderedPageBreak/>
        <w:t>3</w:t>
      </w:r>
      <w:r w:rsidR="006F3895">
        <w:t>)</w:t>
      </w:r>
      <w:r w:rsidR="00D60379">
        <w:t>.</w:t>
      </w:r>
      <w:r w:rsidR="009A4310">
        <w:t xml:space="preserve">: </w:t>
      </w:r>
      <w:sdt>
        <w:sdtPr>
          <w:rPr>
            <w:rFonts w:ascii="Times New Roman" w:hAnsi="Times New Roman" w:cs="Times New Roman"/>
          </w:rPr>
          <w:id w:val="41781962"/>
          <w:placeholder>
            <w:docPart w:val="49164B79E0974A23B28E7D7252C935F2"/>
          </w:placeholder>
          <w:dropDownList>
            <w:listItem w:displayText="Odpoveď" w:value="Odpoveď"/>
            <w:listItem w:displayText="a. zlato" w:value="a. zlato"/>
            <w:listItem w:displayText="b. smrekové drevo " w:value="b. smrekové drevo "/>
            <w:listItem w:displayText="c. hliník" w:value="c. hliník"/>
            <w:listItem w:displayText="d. korok" w:value="d. korok"/>
            <w:listItem w:displayText="e. ortuť" w:value="e. ortuť"/>
            <w:listItem w:displayText="f. voda" w:value="f. voda"/>
            <w:listItem w:displayText="g. olovo" w:value="g. olovo"/>
            <w:listItem w:displayText="h. ľad" w:value="h. ľad"/>
          </w:dropDownList>
        </w:sdtPr>
        <w:sdtContent>
          <w:r>
            <w:rPr>
              <w:rFonts w:ascii="Times New Roman" w:hAnsi="Times New Roman" w:cs="Times New Roman"/>
            </w:rPr>
            <w:t>Odpoveď</w:t>
          </w:r>
        </w:sdtContent>
      </w:sdt>
    </w:p>
    <w:p w:rsidR="00D60379" w:rsidRDefault="00B874C4" w:rsidP="00D60379">
      <w:pPr>
        <w:spacing w:after="0" w:line="288" w:lineRule="auto"/>
      </w:pPr>
      <w:r>
        <w:t>6</w:t>
      </w:r>
      <w:r w:rsidR="006F3895">
        <w:t>)</w:t>
      </w:r>
      <w:r w:rsidR="00652EE1">
        <w:t xml:space="preserve">.: </w:t>
      </w:r>
      <w:sdt>
        <w:sdtPr>
          <w:rPr>
            <w:rFonts w:ascii="Times New Roman" w:hAnsi="Times New Roman" w:cs="Times New Roman"/>
          </w:rPr>
          <w:id w:val="41781957"/>
          <w:placeholder>
            <w:docPart w:val="64D5EC1CB9BB49D8B3B829994C2C9460"/>
          </w:placeholder>
          <w:dropDownList>
            <w:listItem w:displayText="Odpoveď" w:value="Odpoveď"/>
            <w:listItem w:displayText="a. zlato" w:value="a. zlato"/>
            <w:listItem w:displayText="b. smrekové drevo " w:value="b. smrekové drevo "/>
            <w:listItem w:displayText="c. hliník" w:value="c. hliník"/>
            <w:listItem w:displayText="d. korok" w:value="d. korok"/>
            <w:listItem w:displayText="e. ortuť" w:value="e. ortuť"/>
            <w:listItem w:displayText="f. voda" w:value="f. voda"/>
            <w:listItem w:displayText="g. olovo" w:value="g. olovo"/>
            <w:listItem w:displayText="h. ľad" w:value="h. ľad"/>
          </w:dropDownList>
        </w:sdtPr>
        <w:sdtContent>
          <w:r>
            <w:rPr>
              <w:rFonts w:ascii="Times New Roman" w:hAnsi="Times New Roman" w:cs="Times New Roman"/>
            </w:rPr>
            <w:t>Odpoveď</w:t>
          </w:r>
        </w:sdtContent>
      </w:sdt>
    </w:p>
    <w:p w:rsidR="00EB7E82" w:rsidRDefault="00EB7E82" w:rsidP="00B84548">
      <w:pPr>
        <w:pStyle w:val="Odsekzoznamu"/>
        <w:spacing w:after="0" w:line="288" w:lineRule="auto"/>
        <w:rPr>
          <w:rFonts w:ascii="Times New Roman" w:hAnsi="Times New Roman" w:cs="Times New Roman"/>
        </w:rPr>
        <w:sectPr w:rsidR="00EB7E82" w:rsidSect="00B874C4">
          <w:type w:val="continuous"/>
          <w:pgSz w:w="11906" w:h="16838"/>
          <w:pgMar w:top="1276" w:right="849" w:bottom="709" w:left="993" w:header="708" w:footer="708" w:gutter="0"/>
          <w:cols w:num="3" w:space="237"/>
          <w:docGrid w:linePitch="360"/>
        </w:sectPr>
      </w:pPr>
    </w:p>
    <w:p w:rsidR="00B874C4" w:rsidRDefault="00B874C4" w:rsidP="00B874C4">
      <w:pPr>
        <w:spacing w:after="0" w:line="288" w:lineRule="auto"/>
        <w:rPr>
          <w:rFonts w:ascii="Times New Roman" w:hAnsi="Times New Roman" w:cs="Times New Roman"/>
        </w:rPr>
      </w:pPr>
    </w:p>
    <w:p w:rsidR="00CF6E80" w:rsidRDefault="00B874C4" w:rsidP="00953D46">
      <w:pPr>
        <w:spacing w:after="0" w:line="288" w:lineRule="auto"/>
        <w:rPr>
          <w:rFonts w:ascii="Times New Roman" w:hAnsi="Times New Roman" w:cs="Times New Roman"/>
        </w:rPr>
        <w:sectPr w:rsidR="00CF6E80" w:rsidSect="00CF6E80">
          <w:type w:val="continuous"/>
          <w:pgSz w:w="11906" w:h="16838"/>
          <w:pgMar w:top="1276" w:right="1133" w:bottom="709" w:left="1417" w:header="708" w:footer="708" w:gutter="0"/>
          <w:cols w:num="3" w:space="708"/>
          <w:docGrid w:linePitch="360"/>
        </w:sectPr>
      </w:pPr>
      <w:r w:rsidRPr="00B874C4">
        <w:rPr>
          <w:rFonts w:ascii="Times New Roman" w:hAnsi="Times New Roman" w:cs="Times New Roman"/>
        </w:rPr>
        <w:lastRenderedPageBreak/>
        <w:tab/>
      </w:r>
    </w:p>
    <w:p w:rsidR="008A5ABF" w:rsidRDefault="008A5ABF" w:rsidP="008A5ABF">
      <w:pPr>
        <w:pStyle w:val="Odsekzoznamu"/>
        <w:numPr>
          <w:ilvl w:val="0"/>
          <w:numId w:val="1"/>
        </w:numPr>
      </w:pPr>
      <w:r>
        <w:lastRenderedPageBreak/>
        <w:t>Tri kocky zafarbené rovnakou farbou sú vyrobené z hliníka, medi a olova. Všetky kocky majú rovnakú hmotnosť. Ako spoznáš, ktorá je z</w:t>
      </w:r>
      <w:r w:rsidR="000C613E">
        <w:t> </w:t>
      </w:r>
      <w:r>
        <w:t>olova</w:t>
      </w:r>
      <w:r w:rsidR="000C613E">
        <w:t xml:space="preserve">  </w:t>
      </w:r>
      <w:r w:rsidRPr="008A5ABF">
        <w:rPr>
          <w:rFonts w:ascii="Times New Roman" w:hAnsi="Times New Roman" w:cs="Times New Roman"/>
        </w:rPr>
        <w:t xml:space="preserve"> </w:t>
      </w:r>
    </w:p>
    <w:p w:rsidR="00B84548" w:rsidRPr="008A5ABF" w:rsidRDefault="007B746C" w:rsidP="000C613E">
      <w:pPr>
        <w:pStyle w:val="Odsekzoznamu"/>
        <w:spacing w:line="360" w:lineRule="auto"/>
      </w:pPr>
      <w:r>
        <w:rPr>
          <w:noProof/>
          <w:lang w:eastAsia="sk-SK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3413277</wp:posOffset>
            </wp:positionH>
            <wp:positionV relativeFrom="paragraph">
              <wp:posOffset>33172</wp:posOffset>
            </wp:positionV>
            <wp:extent cx="1072090" cy="1711757"/>
            <wp:effectExtent l="19050" t="0" r="0" b="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4166" r="453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090" cy="1711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613E">
        <w:t xml:space="preserve">odpoveď:  </w:t>
      </w:r>
      <w:r w:rsidR="008A5ABF" w:rsidRPr="008A5ABF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41782030"/>
          <w:placeholder>
            <w:docPart w:val="D1C95AA64469458298083FF0748129F4"/>
          </w:placeholder>
          <w:dropDownList>
            <w:listItem w:displayText="Odpoveď" w:value="Odpoveď"/>
            <w:listItem w:displayText="to sa nedá zistiť tá" w:value="to sa nedá zistiť tá"/>
            <w:listItem w:displayText="tá, ktorá má najmenší objem " w:value="tá, ktorá má najmenší objem "/>
            <w:listItem w:displayText="tá, ktorá má najväčší objem " w:value="tá, ktorá má najväčší objem "/>
            <w:listItem w:displayText="tá, ktorá je najťažšia " w:value="tá, ktorá je najťažšia "/>
          </w:dropDownList>
        </w:sdtPr>
        <w:sdtContent>
          <w:r w:rsidR="000C613E">
            <w:rPr>
              <w:rFonts w:ascii="Times New Roman" w:hAnsi="Times New Roman" w:cs="Times New Roman"/>
            </w:rPr>
            <w:t>Odpoveď</w:t>
          </w:r>
        </w:sdtContent>
      </w:sdt>
    </w:p>
    <w:p w:rsidR="00E307B2" w:rsidRDefault="000C613E" w:rsidP="000C613E">
      <w:pPr>
        <w:pStyle w:val="Odsekzoznamu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Zostav </w:t>
      </w:r>
      <w:r w:rsidRPr="000C613E">
        <w:rPr>
          <w:rFonts w:ascii="Times New Roman" w:hAnsi="Times New Roman" w:cs="Times New Roman"/>
          <w:smallCaps/>
        </w:rPr>
        <w:t>Kvapalinovú vežu</w:t>
      </w:r>
      <w:r>
        <w:rPr>
          <w:rFonts w:ascii="Times New Roman" w:hAnsi="Times New Roman" w:cs="Times New Roman"/>
        </w:rPr>
        <w:t xml:space="preserve"> z daných látok</w:t>
      </w:r>
      <w:r w:rsidR="002F4850">
        <w:rPr>
          <w:rFonts w:ascii="Times New Roman" w:hAnsi="Times New Roman" w:cs="Times New Roman"/>
        </w:rPr>
        <w:tab/>
      </w:r>
      <w:r w:rsidR="002F4850">
        <w:rPr>
          <w:rFonts w:ascii="Times New Roman" w:hAnsi="Times New Roman" w:cs="Times New Roman"/>
        </w:rPr>
        <w:tab/>
      </w:r>
      <w:r w:rsidR="002F4850">
        <w:rPr>
          <w:rFonts w:ascii="Times New Roman" w:hAnsi="Times New Roman" w:cs="Times New Roman"/>
        </w:rPr>
        <w:tab/>
      </w:r>
      <w:r w:rsidR="002F4850">
        <w:rPr>
          <w:rFonts w:ascii="Times New Roman" w:hAnsi="Times New Roman" w:cs="Times New Roman"/>
        </w:rPr>
        <w:tab/>
      </w:r>
      <w:r w:rsidR="007B746C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41782038"/>
          <w:placeholder>
            <w:docPart w:val="58940E9BF8BE43B49D7FBB694AFEA5A0"/>
          </w:placeholder>
          <w:dropDownList>
            <w:listItem w:displayText="Odpoveď" w:value="Odpoveď"/>
            <w:listItem w:displayText="med " w:value="med "/>
            <w:listItem w:displayText="saponát" w:value="saponát"/>
            <w:listItem w:displayText="likér " w:value="likér "/>
            <w:listItem w:displayText="olej" w:value="olej"/>
            <w:listItem w:displayText="voda" w:value="voda"/>
          </w:dropDownList>
        </w:sdtPr>
        <w:sdtContent>
          <w:r w:rsidR="007B746C">
            <w:rPr>
              <w:rFonts w:ascii="Times New Roman" w:hAnsi="Times New Roman" w:cs="Times New Roman"/>
            </w:rPr>
            <w:t>Odpoveď</w:t>
          </w:r>
        </w:sdtContent>
      </w:sdt>
      <w:r w:rsidR="002F4850">
        <w:rPr>
          <w:rFonts w:ascii="Times New Roman" w:hAnsi="Times New Roman" w:cs="Times New Roman"/>
        </w:rPr>
        <w:tab/>
      </w:r>
      <w:r w:rsidR="002F4850">
        <w:rPr>
          <w:rFonts w:ascii="Times New Roman" w:hAnsi="Times New Roman" w:cs="Times New Roman"/>
        </w:rPr>
        <w:tab/>
      </w:r>
      <w:r w:rsidR="002F4850" w:rsidRPr="002F4850">
        <w:rPr>
          <w:rFonts w:ascii="Times New Roman" w:hAnsi="Times New Roman" w:cs="Times New Roman"/>
        </w:rPr>
        <w:t xml:space="preserve"> </w:t>
      </w:r>
    </w:p>
    <w:p w:rsidR="002F4850" w:rsidRPr="002F4850" w:rsidRDefault="002F4850" w:rsidP="002F4850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F4850" w:rsidRPr="007B746C" w:rsidRDefault="002F4850" w:rsidP="002F4850">
      <w:pPr>
        <w:pStyle w:val="Odsekzoznamu"/>
        <w:spacing w:after="120" w:line="240" w:lineRule="auto"/>
        <w:ind w:hanging="720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B746C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41782055"/>
          <w:placeholder>
            <w:docPart w:val="9F259375527F49C6819D4F514ECC6AC5"/>
          </w:placeholder>
          <w:dropDownList>
            <w:listItem w:displayText="Odpoveď" w:value="Odpoveď"/>
            <w:listItem w:displayText="med " w:value="med "/>
            <w:listItem w:displayText="saponát" w:value="saponát"/>
            <w:listItem w:displayText="likér " w:value="likér "/>
            <w:listItem w:displayText="olej" w:value="olej"/>
            <w:listItem w:displayText="voda" w:value="voda"/>
          </w:dropDownList>
        </w:sdtPr>
        <w:sdtContent>
          <w:r w:rsidR="007B746C">
            <w:rPr>
              <w:rFonts w:ascii="Times New Roman" w:hAnsi="Times New Roman" w:cs="Times New Roman"/>
            </w:rPr>
            <w:t>Odpoveď</w:t>
          </w:r>
        </w:sdtContent>
      </w:sdt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B746C">
        <w:rPr>
          <w:rFonts w:ascii="Times New Roman" w:hAnsi="Times New Roman" w:cs="Times New Roman"/>
        </w:rPr>
        <w:t xml:space="preserve">  </w:t>
      </w:r>
      <w:r w:rsidR="007B746C" w:rsidRPr="007B746C">
        <w:rPr>
          <w:rFonts w:ascii="Times New Roman" w:hAnsi="Times New Roman" w:cs="Times New Roman"/>
          <w:sz w:val="8"/>
          <w:szCs w:val="8"/>
        </w:rPr>
        <w:tab/>
      </w:r>
      <w:r w:rsidR="007B746C" w:rsidRPr="007B746C">
        <w:rPr>
          <w:rFonts w:ascii="Times New Roman" w:hAnsi="Times New Roman" w:cs="Times New Roman"/>
          <w:sz w:val="8"/>
          <w:szCs w:val="8"/>
        </w:rPr>
        <w:tab/>
      </w:r>
      <w:r w:rsidR="007B746C" w:rsidRPr="007B746C">
        <w:rPr>
          <w:rFonts w:ascii="Times New Roman" w:hAnsi="Times New Roman" w:cs="Times New Roman"/>
          <w:sz w:val="8"/>
          <w:szCs w:val="8"/>
        </w:rPr>
        <w:tab/>
      </w:r>
      <w:r w:rsidR="007B746C" w:rsidRPr="007B746C">
        <w:rPr>
          <w:rFonts w:ascii="Times New Roman" w:hAnsi="Times New Roman" w:cs="Times New Roman"/>
          <w:sz w:val="8"/>
          <w:szCs w:val="8"/>
        </w:rPr>
        <w:tab/>
      </w:r>
      <w:r w:rsidR="007B746C" w:rsidRPr="007B746C">
        <w:rPr>
          <w:rFonts w:ascii="Times New Roman" w:hAnsi="Times New Roman" w:cs="Times New Roman"/>
          <w:sz w:val="8"/>
          <w:szCs w:val="8"/>
        </w:rPr>
        <w:tab/>
      </w:r>
      <w:r w:rsidR="007B746C" w:rsidRPr="007B746C">
        <w:rPr>
          <w:rFonts w:ascii="Times New Roman" w:hAnsi="Times New Roman" w:cs="Times New Roman"/>
          <w:sz w:val="8"/>
          <w:szCs w:val="8"/>
        </w:rPr>
        <w:tab/>
      </w:r>
      <w:r w:rsidR="007B746C" w:rsidRPr="007B746C">
        <w:rPr>
          <w:rFonts w:ascii="Times New Roman" w:hAnsi="Times New Roman" w:cs="Times New Roman"/>
          <w:sz w:val="8"/>
          <w:szCs w:val="8"/>
        </w:rPr>
        <w:tab/>
      </w:r>
      <w:r w:rsidR="007B746C" w:rsidRPr="007B746C">
        <w:rPr>
          <w:rFonts w:ascii="Times New Roman" w:hAnsi="Times New Roman" w:cs="Times New Roman"/>
          <w:sz w:val="8"/>
          <w:szCs w:val="8"/>
        </w:rPr>
        <w:tab/>
      </w:r>
      <w:r w:rsidR="007B746C" w:rsidRPr="007B746C">
        <w:rPr>
          <w:rFonts w:ascii="Times New Roman" w:hAnsi="Times New Roman" w:cs="Times New Roman"/>
          <w:sz w:val="8"/>
          <w:szCs w:val="8"/>
        </w:rPr>
        <w:tab/>
      </w:r>
      <w:r w:rsidR="007B746C" w:rsidRPr="007B746C">
        <w:rPr>
          <w:rFonts w:ascii="Times New Roman" w:hAnsi="Times New Roman" w:cs="Times New Roman"/>
          <w:sz w:val="8"/>
          <w:szCs w:val="8"/>
        </w:rPr>
        <w:tab/>
      </w:r>
      <w:r w:rsidR="007B746C" w:rsidRPr="007B746C">
        <w:rPr>
          <w:rFonts w:ascii="Times New Roman" w:hAnsi="Times New Roman" w:cs="Times New Roman"/>
          <w:sz w:val="8"/>
          <w:szCs w:val="8"/>
        </w:rPr>
        <w:tab/>
      </w:r>
      <w:r w:rsidRPr="007B746C">
        <w:rPr>
          <w:rFonts w:ascii="Times New Roman" w:hAnsi="Times New Roman" w:cs="Times New Roman"/>
          <w:sz w:val="8"/>
          <w:szCs w:val="8"/>
        </w:rPr>
        <w:tab/>
      </w:r>
    </w:p>
    <w:p w:rsidR="002F4850" w:rsidRDefault="002F4850" w:rsidP="002F4850">
      <w:pPr>
        <w:pStyle w:val="Odsekzoznamu"/>
        <w:spacing w:after="120" w:line="240" w:lineRule="auto"/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B746C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41782056"/>
          <w:placeholder>
            <w:docPart w:val="E95DB3462E5E40E0B0BA189B0FE5B9F6"/>
          </w:placeholder>
          <w:dropDownList>
            <w:listItem w:displayText="Odpoveď" w:value="Odpoveď"/>
            <w:listItem w:displayText="med " w:value="med "/>
            <w:listItem w:displayText="saponát" w:value="saponát"/>
            <w:listItem w:displayText="likér " w:value="likér "/>
            <w:listItem w:displayText="olej" w:value="olej"/>
            <w:listItem w:displayText="voda" w:value="voda"/>
          </w:dropDownList>
        </w:sdtPr>
        <w:sdtContent>
          <w:r w:rsidR="007B746C">
            <w:rPr>
              <w:rFonts w:ascii="Times New Roman" w:hAnsi="Times New Roman" w:cs="Times New Roman"/>
            </w:rPr>
            <w:t>Odpoveď</w:t>
          </w:r>
        </w:sdtContent>
      </w:sdt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B746C">
        <w:rPr>
          <w:rFonts w:ascii="Times New Roman" w:hAnsi="Times New Roman" w:cs="Times New Roman"/>
        </w:rPr>
        <w:tab/>
      </w:r>
      <w:r w:rsidR="007B746C">
        <w:rPr>
          <w:rFonts w:ascii="Times New Roman" w:hAnsi="Times New Roman" w:cs="Times New Roman"/>
        </w:rPr>
        <w:tab/>
      </w:r>
      <w:r w:rsidR="007B746C">
        <w:rPr>
          <w:rFonts w:ascii="Times New Roman" w:hAnsi="Times New Roman" w:cs="Times New Roman"/>
        </w:rPr>
        <w:tab/>
      </w:r>
      <w:r w:rsidR="007B746C">
        <w:rPr>
          <w:rFonts w:ascii="Times New Roman" w:hAnsi="Times New Roman" w:cs="Times New Roman"/>
        </w:rPr>
        <w:tab/>
      </w:r>
      <w:r w:rsidR="007B746C">
        <w:rPr>
          <w:rFonts w:ascii="Times New Roman" w:hAnsi="Times New Roman" w:cs="Times New Roman"/>
        </w:rPr>
        <w:tab/>
      </w:r>
      <w:r w:rsidR="007B746C">
        <w:rPr>
          <w:rFonts w:ascii="Times New Roman" w:hAnsi="Times New Roman" w:cs="Times New Roman"/>
        </w:rPr>
        <w:tab/>
      </w:r>
      <w:r w:rsidR="007B746C">
        <w:rPr>
          <w:rFonts w:ascii="Times New Roman" w:hAnsi="Times New Roman" w:cs="Times New Roman"/>
        </w:rPr>
        <w:tab/>
      </w:r>
      <w:r w:rsidR="007B746C">
        <w:rPr>
          <w:rFonts w:ascii="Times New Roman" w:hAnsi="Times New Roman" w:cs="Times New Roman"/>
        </w:rPr>
        <w:tab/>
      </w:r>
      <w:r w:rsidR="007B746C">
        <w:rPr>
          <w:rFonts w:ascii="Times New Roman" w:hAnsi="Times New Roman" w:cs="Times New Roman"/>
        </w:rPr>
        <w:tab/>
      </w:r>
      <w:r w:rsidR="007B746C">
        <w:rPr>
          <w:rFonts w:ascii="Times New Roman" w:hAnsi="Times New Roman" w:cs="Times New Roman"/>
        </w:rPr>
        <w:tab/>
      </w:r>
    </w:p>
    <w:p w:rsidR="002F4850" w:rsidRDefault="002F4850" w:rsidP="002F4850">
      <w:pPr>
        <w:pStyle w:val="Odsekzoznamu"/>
        <w:spacing w:after="120" w:line="240" w:lineRule="auto"/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B746C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41782057"/>
          <w:placeholder>
            <w:docPart w:val="58B6CC3BC5944F7D93398CE0E02AF55E"/>
          </w:placeholder>
          <w:dropDownList>
            <w:listItem w:displayText="Odpoveď" w:value="Odpoveď"/>
            <w:listItem w:displayText="med " w:value="med "/>
            <w:listItem w:displayText="saponát" w:value="saponát"/>
            <w:listItem w:displayText="likér " w:value="likér "/>
            <w:listItem w:displayText="olej" w:value="olej"/>
            <w:listItem w:displayText="voda" w:value="voda"/>
          </w:dropDownList>
        </w:sdtPr>
        <w:sdtContent>
          <w:r w:rsidR="007B746C">
            <w:rPr>
              <w:rFonts w:ascii="Times New Roman" w:hAnsi="Times New Roman" w:cs="Times New Roman"/>
            </w:rPr>
            <w:t>Odpoveď</w:t>
          </w:r>
        </w:sdtContent>
      </w:sdt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B746C">
        <w:rPr>
          <w:rFonts w:ascii="Times New Roman" w:hAnsi="Times New Roman" w:cs="Times New Roman"/>
        </w:rPr>
        <w:t xml:space="preserve">  </w:t>
      </w:r>
      <w:r w:rsidR="007B746C">
        <w:rPr>
          <w:rFonts w:ascii="Times New Roman" w:hAnsi="Times New Roman" w:cs="Times New Roman"/>
        </w:rPr>
        <w:tab/>
      </w:r>
      <w:r w:rsidR="007B746C">
        <w:rPr>
          <w:rFonts w:ascii="Times New Roman" w:hAnsi="Times New Roman" w:cs="Times New Roman"/>
        </w:rPr>
        <w:tab/>
      </w:r>
      <w:r w:rsidR="007B746C">
        <w:rPr>
          <w:rFonts w:ascii="Times New Roman" w:hAnsi="Times New Roman" w:cs="Times New Roman"/>
        </w:rPr>
        <w:tab/>
      </w:r>
      <w:r w:rsidR="007B746C">
        <w:rPr>
          <w:rFonts w:ascii="Times New Roman" w:hAnsi="Times New Roman" w:cs="Times New Roman"/>
        </w:rPr>
        <w:tab/>
      </w:r>
      <w:r w:rsidR="007B746C">
        <w:rPr>
          <w:rFonts w:ascii="Times New Roman" w:hAnsi="Times New Roman" w:cs="Times New Roman"/>
        </w:rPr>
        <w:tab/>
      </w:r>
      <w:r w:rsidR="007B746C">
        <w:rPr>
          <w:rFonts w:ascii="Times New Roman" w:hAnsi="Times New Roman" w:cs="Times New Roman"/>
        </w:rPr>
        <w:tab/>
      </w:r>
      <w:r w:rsidR="007B746C">
        <w:rPr>
          <w:rFonts w:ascii="Times New Roman" w:hAnsi="Times New Roman" w:cs="Times New Roman"/>
        </w:rPr>
        <w:tab/>
      </w:r>
      <w:r w:rsidR="007B746C">
        <w:rPr>
          <w:rFonts w:ascii="Times New Roman" w:hAnsi="Times New Roman" w:cs="Times New Roman"/>
        </w:rPr>
        <w:tab/>
      </w:r>
      <w:r w:rsidR="007B746C">
        <w:rPr>
          <w:rFonts w:ascii="Times New Roman" w:hAnsi="Times New Roman" w:cs="Times New Roman"/>
        </w:rPr>
        <w:tab/>
        <w:t xml:space="preserve">   </w:t>
      </w:r>
      <w:sdt>
        <w:sdtPr>
          <w:rPr>
            <w:rFonts w:ascii="Times New Roman" w:hAnsi="Times New Roman" w:cs="Times New Roman"/>
          </w:rPr>
          <w:id w:val="41782052"/>
          <w:placeholder>
            <w:docPart w:val="214B771FBB28451785AA6D5FCE2A2383"/>
          </w:placeholder>
          <w:dropDownList>
            <w:listItem w:displayText="Odpoveď" w:value="Odpoveď"/>
            <w:listItem w:displayText="med " w:value="med "/>
            <w:listItem w:displayText="saponát" w:value="saponát"/>
            <w:listItem w:displayText="likér " w:value="likér "/>
            <w:listItem w:displayText="olej" w:value="olej"/>
            <w:listItem w:displayText="voda" w:value="voda"/>
          </w:dropDownList>
        </w:sdtPr>
        <w:sdtContent>
          <w:r w:rsidR="007B746C">
            <w:rPr>
              <w:rFonts w:ascii="Times New Roman" w:hAnsi="Times New Roman" w:cs="Times New Roman"/>
            </w:rPr>
            <w:t>Odpoveď</w:t>
          </w:r>
        </w:sdtContent>
      </w:sdt>
      <w:r>
        <w:rPr>
          <w:rFonts w:ascii="Times New Roman" w:hAnsi="Times New Roman" w:cs="Times New Roman"/>
        </w:rPr>
        <w:tab/>
      </w:r>
    </w:p>
    <w:p w:rsidR="007B746C" w:rsidRDefault="007B746C" w:rsidP="002F4850">
      <w:pPr>
        <w:pStyle w:val="Odsekzoznamu"/>
        <w:spacing w:after="120" w:line="240" w:lineRule="auto"/>
        <w:ind w:hanging="720"/>
        <w:rPr>
          <w:rFonts w:ascii="Times New Roman" w:hAnsi="Times New Roman" w:cs="Times New Roman"/>
        </w:rPr>
      </w:pPr>
    </w:p>
    <w:p w:rsidR="007B746C" w:rsidRDefault="007B746C" w:rsidP="00282654">
      <w:pPr>
        <w:pStyle w:val="Odsekzoznamu"/>
        <w:numPr>
          <w:ilvl w:val="0"/>
          <w:numId w:val="1"/>
        </w:numPr>
        <w:spacing w:after="0" w:line="288" w:lineRule="auto"/>
      </w:pPr>
      <w:r>
        <w:t>Určte hmotnosť 1 litra ortuti, keď hustota ortuti je 13 500 kilogramov na kubický meter.</w:t>
      </w:r>
    </w:p>
    <w:p w:rsidR="007B746C" w:rsidRPr="007B746C" w:rsidRDefault="007B746C" w:rsidP="00282654">
      <w:pPr>
        <w:spacing w:after="0" w:line="288" w:lineRule="auto"/>
        <w:ind w:left="708"/>
        <w:contextualSpacing/>
        <w:rPr>
          <w:rFonts w:ascii="Times New Roman" w:hAnsi="Times New Roman" w:cs="Times New Roman"/>
        </w:rPr>
      </w:pPr>
      <w:r>
        <w:t xml:space="preserve">hmotnosť:  </w:t>
      </w:r>
      <w:sdt>
        <w:sdtPr>
          <w:rPr>
            <w:rFonts w:ascii="Times New Roman" w:hAnsi="Times New Roman" w:cs="Times New Roman"/>
          </w:rPr>
          <w:id w:val="41782071"/>
          <w:placeholder>
            <w:docPart w:val="D5B124CC258541798EA5B4B88678A8A2"/>
          </w:placeholder>
          <w:dropDownList>
            <w:listItem w:displayText="Odpoveď" w:value="Odpoveď"/>
            <w:listItem w:displayText="13 500 kg " w:value="13 500 kg "/>
            <w:listItem w:displayText="135 kg   " w:value="135 kg   "/>
            <w:listItem w:displayText="1350 g  " w:value="1350 g  "/>
            <w:listItem w:displayText="13,5 g " w:value="13,5 g "/>
            <w:listItem w:displayText="13,5 kg" w:value="13,5 kg"/>
            <w:listItem w:displayText="135 g" w:value="135 g"/>
          </w:dropDownList>
        </w:sdtPr>
        <w:sdtContent>
          <w:r>
            <w:rPr>
              <w:rFonts w:ascii="Times New Roman" w:hAnsi="Times New Roman" w:cs="Times New Roman"/>
            </w:rPr>
            <w:t>Odpoveď</w:t>
          </w:r>
        </w:sdtContent>
      </w:sdt>
      <w:r>
        <w:tab/>
      </w:r>
      <w:r>
        <w:tab/>
      </w:r>
      <w:r>
        <w:tab/>
      </w:r>
    </w:p>
    <w:p w:rsidR="001A06D3" w:rsidRDefault="001A06D3" w:rsidP="00E307B2">
      <w:pPr>
        <w:spacing w:after="120" w:line="240" w:lineRule="auto"/>
        <w:rPr>
          <w:rFonts w:ascii="Times New Roman" w:hAnsi="Times New Roman" w:cs="Times New Roman"/>
        </w:rPr>
      </w:pPr>
    </w:p>
    <w:p w:rsidR="008867F3" w:rsidRDefault="008867F3" w:rsidP="00E307B2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KONIEC TESTU</w:t>
      </w:r>
      <w:r w:rsidR="008A5ABF">
        <w:rPr>
          <w:rFonts w:ascii="Times New Roman" w:hAnsi="Times New Roman" w:cs="Times New Roman"/>
        </w:rPr>
        <w:t xml:space="preserve">1 </w:t>
      </w:r>
    </w:p>
    <w:p w:rsidR="008867F3" w:rsidRPr="00052F39" w:rsidRDefault="008867F3" w:rsidP="00E307B2">
      <w:pPr>
        <w:spacing w:after="120" w:line="240" w:lineRule="auto"/>
        <w:rPr>
          <w:rFonts w:ascii="Times New Roman" w:hAnsi="Times New Roman" w:cs="Times New Roman"/>
        </w:rPr>
      </w:pPr>
    </w:p>
    <w:sectPr w:rsidR="008867F3" w:rsidRPr="00052F39" w:rsidSect="002F4850">
      <w:type w:val="continuous"/>
      <w:pgSz w:w="11906" w:h="16838"/>
      <w:pgMar w:top="1276" w:right="849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C8B" w:rsidRDefault="00826C8B" w:rsidP="00826C8B">
      <w:pPr>
        <w:spacing w:after="0" w:line="240" w:lineRule="auto"/>
      </w:pPr>
      <w:r>
        <w:separator/>
      </w:r>
    </w:p>
  </w:endnote>
  <w:endnote w:type="continuationSeparator" w:id="0">
    <w:p w:rsidR="00826C8B" w:rsidRDefault="00826C8B" w:rsidP="00826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C8B" w:rsidRDefault="00826C8B" w:rsidP="00826C8B">
      <w:pPr>
        <w:spacing w:after="0" w:line="240" w:lineRule="auto"/>
      </w:pPr>
      <w:r>
        <w:separator/>
      </w:r>
    </w:p>
  </w:footnote>
  <w:footnote w:type="continuationSeparator" w:id="0">
    <w:p w:rsidR="00826C8B" w:rsidRDefault="00826C8B" w:rsidP="00826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B46" w:rsidRDefault="00826C8B" w:rsidP="003B56AC">
    <w:pPr>
      <w:pStyle w:val="Hlavika"/>
      <w:tabs>
        <w:tab w:val="clear" w:pos="4536"/>
      </w:tabs>
    </w:pPr>
    <w:r w:rsidRPr="00826C8B">
      <w:t>23-2</w:t>
    </w:r>
    <w:r w:rsidR="0060175B">
      <w:t>7</w:t>
    </w:r>
    <w:r w:rsidRPr="00826C8B">
      <w:t xml:space="preserve">.3.2020_TEST Z </w:t>
    </w:r>
    <w:r w:rsidR="00D75E1C" w:rsidRPr="00D75E1C">
      <w:rPr>
        <w:smallCaps/>
      </w:rPr>
      <w:t>Fyziky</w:t>
    </w:r>
    <w:r w:rsidRPr="00D75E1C">
      <w:rPr>
        <w:smallCaps/>
      </w:rPr>
      <w:t xml:space="preserve"> </w:t>
    </w:r>
    <w:r w:rsidR="00D75E1C">
      <w:rPr>
        <w:smallCaps/>
      </w:rPr>
      <w:t>6</w:t>
    </w:r>
    <w:r w:rsidRPr="00D75E1C">
      <w:rPr>
        <w:smallCaps/>
      </w:rPr>
      <w:t>.</w:t>
    </w:r>
    <w:r w:rsidR="00D75E1C">
      <w:rPr>
        <w:smallCaps/>
      </w:rPr>
      <w:t>A</w:t>
    </w:r>
    <w:r w:rsidR="003B56AC">
      <w:t xml:space="preserve">   </w:t>
    </w:r>
    <w:r w:rsidR="00445B46">
      <w:tab/>
    </w:r>
  </w:p>
  <w:p w:rsidR="00826C8B" w:rsidRDefault="000C592A" w:rsidP="003B56AC">
    <w:pPr>
      <w:pStyle w:val="Hlavika"/>
      <w:tabs>
        <w:tab w:val="clear" w:pos="4536"/>
      </w:tabs>
    </w:pPr>
    <w:r>
      <w:tab/>
      <w:t>Upravovať vo Worde, v</w:t>
    </w:r>
    <w:r w:rsidR="00445B46">
      <w:t xml:space="preserve">yplniť  a </w:t>
    </w:r>
    <w:r w:rsidR="003B56AC">
      <w:t>poslať na</w:t>
    </w:r>
    <w:r w:rsidR="00445B46">
      <w:t xml:space="preserve">     </w:t>
    </w:r>
    <w:r w:rsidR="003B56AC">
      <w:t xml:space="preserve"> </w:t>
    </w:r>
    <w:r w:rsidR="003B56AC" w:rsidRPr="00445B46">
      <w:rPr>
        <w:b/>
      </w:rPr>
      <w:t>zslacza2020</w:t>
    </w:r>
    <w:r w:rsidR="00445B46" w:rsidRPr="00445B46">
      <w:rPr>
        <w:b/>
      </w:rPr>
      <w:t>@gmail.com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310F2"/>
    <w:multiLevelType w:val="hybridMultilevel"/>
    <w:tmpl w:val="8488FB8E"/>
    <w:lvl w:ilvl="0" w:tplc="C276B12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5B256226"/>
    <w:multiLevelType w:val="hybridMultilevel"/>
    <w:tmpl w:val="39C240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cumentProtection w:edit="forms" w:enforcement="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52F39"/>
    <w:rsid w:val="00052F39"/>
    <w:rsid w:val="000C592A"/>
    <w:rsid w:val="000C613E"/>
    <w:rsid w:val="00160278"/>
    <w:rsid w:val="001A06D3"/>
    <w:rsid w:val="00282654"/>
    <w:rsid w:val="002E0D3F"/>
    <w:rsid w:val="002F4850"/>
    <w:rsid w:val="003B56AC"/>
    <w:rsid w:val="00445B46"/>
    <w:rsid w:val="004B61CB"/>
    <w:rsid w:val="004C64EA"/>
    <w:rsid w:val="00587059"/>
    <w:rsid w:val="0060175B"/>
    <w:rsid w:val="00626150"/>
    <w:rsid w:val="00652EE1"/>
    <w:rsid w:val="00657A2F"/>
    <w:rsid w:val="00674EA7"/>
    <w:rsid w:val="006E0FB9"/>
    <w:rsid w:val="006F3895"/>
    <w:rsid w:val="00714AD5"/>
    <w:rsid w:val="00776094"/>
    <w:rsid w:val="007B746C"/>
    <w:rsid w:val="007D48CD"/>
    <w:rsid w:val="00826C8B"/>
    <w:rsid w:val="008867F3"/>
    <w:rsid w:val="008A5ABF"/>
    <w:rsid w:val="00953D46"/>
    <w:rsid w:val="00960468"/>
    <w:rsid w:val="009829D8"/>
    <w:rsid w:val="009A4310"/>
    <w:rsid w:val="009D1F3E"/>
    <w:rsid w:val="009D4C39"/>
    <w:rsid w:val="00A018F6"/>
    <w:rsid w:val="00A103DC"/>
    <w:rsid w:val="00B14D47"/>
    <w:rsid w:val="00B277B4"/>
    <w:rsid w:val="00B35951"/>
    <w:rsid w:val="00B84548"/>
    <w:rsid w:val="00B874C4"/>
    <w:rsid w:val="00BE3331"/>
    <w:rsid w:val="00C50A53"/>
    <w:rsid w:val="00C551BA"/>
    <w:rsid w:val="00C97836"/>
    <w:rsid w:val="00CE205C"/>
    <w:rsid w:val="00CF6E80"/>
    <w:rsid w:val="00D123AE"/>
    <w:rsid w:val="00D21C4A"/>
    <w:rsid w:val="00D46FFA"/>
    <w:rsid w:val="00D60379"/>
    <w:rsid w:val="00D7549D"/>
    <w:rsid w:val="00D75E1C"/>
    <w:rsid w:val="00D92D6A"/>
    <w:rsid w:val="00E307B2"/>
    <w:rsid w:val="00E8162B"/>
    <w:rsid w:val="00EB7E82"/>
    <w:rsid w:val="00FC3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829D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052F39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52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52F39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semiHidden/>
    <w:unhideWhenUsed/>
    <w:rsid w:val="00826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826C8B"/>
  </w:style>
  <w:style w:type="paragraph" w:styleId="Pta">
    <w:name w:val="footer"/>
    <w:basedOn w:val="Normlny"/>
    <w:link w:val="PtaChar"/>
    <w:uiPriority w:val="99"/>
    <w:semiHidden/>
    <w:unhideWhenUsed/>
    <w:rsid w:val="00826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826C8B"/>
  </w:style>
  <w:style w:type="character" w:styleId="Intenzvnezvraznenie">
    <w:name w:val="Intense Emphasis"/>
    <w:basedOn w:val="Predvolenpsmoodseku"/>
    <w:uiPriority w:val="21"/>
    <w:qFormat/>
    <w:rsid w:val="00E307B2"/>
    <w:rPr>
      <w:b/>
      <w:bCs/>
      <w:i/>
      <w:iCs/>
      <w:color w:val="4F81BD" w:themeColor="accent1"/>
    </w:rPr>
  </w:style>
  <w:style w:type="paragraph" w:styleId="Odsekzoznamu">
    <w:name w:val="List Paragraph"/>
    <w:basedOn w:val="Normlny"/>
    <w:uiPriority w:val="34"/>
    <w:qFormat/>
    <w:rsid w:val="00953D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6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77556BB-7D18-44FE-BEDD-DB87984BC332}"/>
      </w:docPartPr>
      <w:docPartBody>
        <w:p w:rsidR="00CF6834" w:rsidRDefault="00E33BF6">
          <w:r w:rsidRPr="00B01982">
            <w:rPr>
              <w:rStyle w:val="Textzstupnhosymbolu"/>
            </w:rPr>
            <w:t>Kliknutím zadáte text.</w:t>
          </w:r>
        </w:p>
      </w:docPartBody>
    </w:docPart>
    <w:docPart>
      <w:docPartPr>
        <w:name w:val="DefaultPlaceholder_2267570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668E507-75AD-4CA7-AC7B-1DA6BE1C3196}"/>
      </w:docPartPr>
      <w:docPartBody>
        <w:p w:rsidR="00CF6834" w:rsidRDefault="00E33BF6">
          <w:r w:rsidRPr="00B01982">
            <w:rPr>
              <w:rStyle w:val="Textzstupnhosymbolu"/>
            </w:rPr>
            <w:t>Vyberte položku.</w:t>
          </w:r>
        </w:p>
      </w:docPartBody>
    </w:docPart>
    <w:docPart>
      <w:docPartPr>
        <w:name w:val="3BD97ECF2D4E43B8A4939812FD920D0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7A88F35-065F-43D4-933E-B149087FC13D}"/>
      </w:docPartPr>
      <w:docPartBody>
        <w:p w:rsidR="00690D15" w:rsidRDefault="002048C8" w:rsidP="002048C8">
          <w:pPr>
            <w:pStyle w:val="3BD97ECF2D4E43B8A4939812FD920D09"/>
          </w:pPr>
          <w:r w:rsidRPr="00B01982">
            <w:rPr>
              <w:rStyle w:val="Textzstupnhosymbolu"/>
            </w:rPr>
            <w:t>Vyberte položku.</w:t>
          </w:r>
        </w:p>
      </w:docPartBody>
    </w:docPart>
    <w:docPart>
      <w:docPartPr>
        <w:name w:val="81ACD43155964FB8B361AAE5936B8BD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D4A4C47-6A6E-49ED-B55B-844584BBB650}"/>
      </w:docPartPr>
      <w:docPartBody>
        <w:p w:rsidR="00690D15" w:rsidRDefault="002048C8" w:rsidP="002048C8">
          <w:pPr>
            <w:pStyle w:val="81ACD43155964FB8B361AAE5936B8BDA"/>
          </w:pPr>
          <w:r w:rsidRPr="00B01982">
            <w:rPr>
              <w:rStyle w:val="Textzstupnhosymbolu"/>
            </w:rPr>
            <w:t>Vyberte položku.</w:t>
          </w:r>
        </w:p>
      </w:docPartBody>
    </w:docPart>
    <w:docPart>
      <w:docPartPr>
        <w:name w:val="9EADB3B577814774B8D3EAE4B030FDA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3F06AD2-8D49-4FBF-8822-B1A470677F84}"/>
      </w:docPartPr>
      <w:docPartBody>
        <w:p w:rsidR="00690D15" w:rsidRDefault="002048C8" w:rsidP="002048C8">
          <w:pPr>
            <w:pStyle w:val="9EADB3B577814774B8D3EAE4B030FDA3"/>
          </w:pPr>
          <w:r w:rsidRPr="00B01982">
            <w:rPr>
              <w:rStyle w:val="Textzstupnhosymbolu"/>
            </w:rPr>
            <w:t>Vyberte položku.</w:t>
          </w:r>
        </w:p>
      </w:docPartBody>
    </w:docPart>
    <w:docPart>
      <w:docPartPr>
        <w:name w:val="F3A092961A424D7F8CE7F22D79B3A8B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974A3FF-C7DC-4B24-B3EF-A4B6A87D999D}"/>
      </w:docPartPr>
      <w:docPartBody>
        <w:p w:rsidR="00690D15" w:rsidRDefault="002048C8" w:rsidP="002048C8">
          <w:pPr>
            <w:pStyle w:val="F3A092961A424D7F8CE7F22D79B3A8B4"/>
          </w:pPr>
          <w:r w:rsidRPr="00B01982">
            <w:rPr>
              <w:rStyle w:val="Textzstupnhosymbolu"/>
            </w:rPr>
            <w:t>Vyberte položku.</w:t>
          </w:r>
        </w:p>
      </w:docPartBody>
    </w:docPart>
    <w:docPart>
      <w:docPartPr>
        <w:name w:val="CC89F8A755DE4A629EE17E08A7427A3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6C11523-13F5-4C1C-8351-4C61BABB5205}"/>
      </w:docPartPr>
      <w:docPartBody>
        <w:p w:rsidR="00690D15" w:rsidRDefault="002048C8" w:rsidP="002048C8">
          <w:pPr>
            <w:pStyle w:val="CC89F8A755DE4A629EE17E08A7427A33"/>
          </w:pPr>
          <w:r w:rsidRPr="00B01982">
            <w:rPr>
              <w:rStyle w:val="Textzstupnhosymbolu"/>
            </w:rPr>
            <w:t>Vyberte položku.</w:t>
          </w:r>
        </w:p>
      </w:docPartBody>
    </w:docPart>
    <w:docPart>
      <w:docPartPr>
        <w:name w:val="8830B4D5E7DD46958E09FE33FC92E9C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A14DC83-62C2-498F-826C-44D2CCCC0DF3}"/>
      </w:docPartPr>
      <w:docPartBody>
        <w:p w:rsidR="00690D15" w:rsidRDefault="002048C8" w:rsidP="002048C8">
          <w:pPr>
            <w:pStyle w:val="8830B4D5E7DD46958E09FE33FC92E9C2"/>
          </w:pPr>
          <w:r w:rsidRPr="00B01982">
            <w:rPr>
              <w:rStyle w:val="Textzstupnhosymbolu"/>
            </w:rPr>
            <w:t>Vyberte položku.</w:t>
          </w:r>
        </w:p>
      </w:docPartBody>
    </w:docPart>
    <w:docPart>
      <w:docPartPr>
        <w:name w:val="22135B98A26F447995280D5865881C3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7903EF9-6959-4134-824B-B2D061F61404}"/>
      </w:docPartPr>
      <w:docPartBody>
        <w:p w:rsidR="00690D15" w:rsidRDefault="002048C8" w:rsidP="002048C8">
          <w:pPr>
            <w:pStyle w:val="22135B98A26F447995280D5865881C34"/>
          </w:pPr>
          <w:r w:rsidRPr="00B01982">
            <w:rPr>
              <w:rStyle w:val="Textzstupnhosymbolu"/>
            </w:rPr>
            <w:t>Vyberte položku.</w:t>
          </w:r>
        </w:p>
      </w:docPartBody>
    </w:docPart>
    <w:docPart>
      <w:docPartPr>
        <w:name w:val="49164B79E0974A23B28E7D7252C935F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625E6D-6CB1-4078-A52A-7F2A5BD97FEE}"/>
      </w:docPartPr>
      <w:docPartBody>
        <w:p w:rsidR="00690D15" w:rsidRDefault="002048C8" w:rsidP="002048C8">
          <w:pPr>
            <w:pStyle w:val="49164B79E0974A23B28E7D7252C935F2"/>
          </w:pPr>
          <w:r w:rsidRPr="00B01982">
            <w:rPr>
              <w:rStyle w:val="Textzstupnhosymbolu"/>
            </w:rPr>
            <w:t>Vyberte položku.</w:t>
          </w:r>
        </w:p>
      </w:docPartBody>
    </w:docPart>
    <w:docPart>
      <w:docPartPr>
        <w:name w:val="57E50DBAC52441A3B7722E0638C0E54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2CE395B-4901-4009-B4B3-3653D9F368B5}"/>
      </w:docPartPr>
      <w:docPartBody>
        <w:p w:rsidR="00690D15" w:rsidRDefault="002048C8" w:rsidP="002048C8">
          <w:pPr>
            <w:pStyle w:val="57E50DBAC52441A3B7722E0638C0E54B"/>
          </w:pPr>
          <w:r w:rsidRPr="00B01982">
            <w:rPr>
              <w:rStyle w:val="Textzstupnhosymbolu"/>
            </w:rPr>
            <w:t>Vyberte položku.</w:t>
          </w:r>
        </w:p>
      </w:docPartBody>
    </w:docPart>
    <w:docPart>
      <w:docPartPr>
        <w:name w:val="E707BDDF0C91492AB9025E3E2ACA6CB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4022B88-1907-4F78-8EF2-239BE0B7FB72}"/>
      </w:docPartPr>
      <w:docPartBody>
        <w:p w:rsidR="00690D15" w:rsidRDefault="002048C8" w:rsidP="002048C8">
          <w:pPr>
            <w:pStyle w:val="E707BDDF0C91492AB9025E3E2ACA6CB0"/>
          </w:pPr>
          <w:r w:rsidRPr="00B01982">
            <w:rPr>
              <w:rStyle w:val="Textzstupnhosymbolu"/>
            </w:rPr>
            <w:t>Vyberte položku.</w:t>
          </w:r>
        </w:p>
      </w:docPartBody>
    </w:docPart>
    <w:docPart>
      <w:docPartPr>
        <w:name w:val="12A7687009494A3F932A45255D09A6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A456DE2-09EF-4B93-BCAE-2EB73D9CA4C0}"/>
      </w:docPartPr>
      <w:docPartBody>
        <w:p w:rsidR="00690D15" w:rsidRDefault="002048C8" w:rsidP="002048C8">
          <w:pPr>
            <w:pStyle w:val="12A7687009494A3F932A45255D09A62B"/>
          </w:pPr>
          <w:r w:rsidRPr="00B01982">
            <w:rPr>
              <w:rStyle w:val="Textzstupnhosymbolu"/>
            </w:rPr>
            <w:t>Vyberte položku.</w:t>
          </w:r>
        </w:p>
      </w:docPartBody>
    </w:docPart>
    <w:docPart>
      <w:docPartPr>
        <w:name w:val="64D5EC1CB9BB49D8B3B829994C2C94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CA4E0AF-54B6-48A5-AE5B-BC383771261A}"/>
      </w:docPartPr>
      <w:docPartBody>
        <w:p w:rsidR="00690D15" w:rsidRDefault="002048C8" w:rsidP="002048C8">
          <w:pPr>
            <w:pStyle w:val="64D5EC1CB9BB49D8B3B829994C2C9460"/>
          </w:pPr>
          <w:r w:rsidRPr="00B01982">
            <w:rPr>
              <w:rStyle w:val="Textzstupnhosymbolu"/>
            </w:rPr>
            <w:t>Vyberte položku.</w:t>
          </w:r>
        </w:p>
      </w:docPartBody>
    </w:docPart>
    <w:docPart>
      <w:docPartPr>
        <w:name w:val="D1C95AA64469458298083FF0748129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90AFBDC-6777-46A1-8E50-5E7057511CA8}"/>
      </w:docPartPr>
      <w:docPartBody>
        <w:p w:rsidR="00690D15" w:rsidRDefault="002048C8" w:rsidP="002048C8">
          <w:pPr>
            <w:pStyle w:val="D1C95AA64469458298083FF0748129F4"/>
          </w:pPr>
          <w:r w:rsidRPr="00B01982">
            <w:rPr>
              <w:rStyle w:val="Textzstupnhosymbolu"/>
            </w:rPr>
            <w:t>Vyberte položku.</w:t>
          </w:r>
        </w:p>
      </w:docPartBody>
    </w:docPart>
    <w:docPart>
      <w:docPartPr>
        <w:name w:val="58940E9BF8BE43B49D7FBB694AFEA5A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91D47A-A39B-4246-B909-66B3A7070A66}"/>
      </w:docPartPr>
      <w:docPartBody>
        <w:p w:rsidR="00690D15" w:rsidRDefault="002048C8" w:rsidP="002048C8">
          <w:pPr>
            <w:pStyle w:val="58940E9BF8BE43B49D7FBB694AFEA5A0"/>
          </w:pPr>
          <w:r w:rsidRPr="00B01982">
            <w:rPr>
              <w:rStyle w:val="Textzstupnhosymbolu"/>
            </w:rPr>
            <w:t>Vyberte položku.</w:t>
          </w:r>
        </w:p>
      </w:docPartBody>
    </w:docPart>
    <w:docPart>
      <w:docPartPr>
        <w:name w:val="9F259375527F49C6819D4F514ECC6AC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EF9963-E5AB-48C9-8018-61D60BF60594}"/>
      </w:docPartPr>
      <w:docPartBody>
        <w:p w:rsidR="00690D15" w:rsidRDefault="002048C8" w:rsidP="002048C8">
          <w:pPr>
            <w:pStyle w:val="9F259375527F49C6819D4F514ECC6AC5"/>
          </w:pPr>
          <w:r w:rsidRPr="00B01982">
            <w:rPr>
              <w:rStyle w:val="Textzstupnhosymbolu"/>
            </w:rPr>
            <w:t>Vyberte položku.</w:t>
          </w:r>
        </w:p>
      </w:docPartBody>
    </w:docPart>
    <w:docPart>
      <w:docPartPr>
        <w:name w:val="E95DB3462E5E40E0B0BA189B0FE5B9F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94FDE1B-5DD7-4B0E-A73E-9C4A2EB46E05}"/>
      </w:docPartPr>
      <w:docPartBody>
        <w:p w:rsidR="00690D15" w:rsidRDefault="002048C8" w:rsidP="002048C8">
          <w:pPr>
            <w:pStyle w:val="E95DB3462E5E40E0B0BA189B0FE5B9F6"/>
          </w:pPr>
          <w:r w:rsidRPr="00B01982">
            <w:rPr>
              <w:rStyle w:val="Textzstupnhosymbolu"/>
            </w:rPr>
            <w:t>Vyberte položku.</w:t>
          </w:r>
        </w:p>
      </w:docPartBody>
    </w:docPart>
    <w:docPart>
      <w:docPartPr>
        <w:name w:val="58B6CC3BC5944F7D93398CE0E02AF55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04BB0D5-401A-4AC0-9B98-67D6BE0FD613}"/>
      </w:docPartPr>
      <w:docPartBody>
        <w:p w:rsidR="00690D15" w:rsidRDefault="002048C8" w:rsidP="002048C8">
          <w:pPr>
            <w:pStyle w:val="58B6CC3BC5944F7D93398CE0E02AF55E"/>
          </w:pPr>
          <w:r w:rsidRPr="00B01982">
            <w:rPr>
              <w:rStyle w:val="Textzstupnhosymbolu"/>
            </w:rPr>
            <w:t>Vyberte položku.</w:t>
          </w:r>
        </w:p>
      </w:docPartBody>
    </w:docPart>
    <w:docPart>
      <w:docPartPr>
        <w:name w:val="214B771FBB28451785AA6D5FCE2A238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013B4E0-69B7-413B-AB3E-437DDF5E2586}"/>
      </w:docPartPr>
      <w:docPartBody>
        <w:p w:rsidR="00690D15" w:rsidRDefault="002048C8" w:rsidP="002048C8">
          <w:pPr>
            <w:pStyle w:val="214B771FBB28451785AA6D5FCE2A2383"/>
          </w:pPr>
          <w:r w:rsidRPr="00B01982">
            <w:rPr>
              <w:rStyle w:val="Textzstupnhosymbolu"/>
            </w:rPr>
            <w:t>Vyberte položku.</w:t>
          </w:r>
        </w:p>
      </w:docPartBody>
    </w:docPart>
    <w:docPart>
      <w:docPartPr>
        <w:name w:val="D5B124CC258541798EA5B4B88678A8A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B9FC320-79C6-4564-A12F-8A593EEE474F}"/>
      </w:docPartPr>
      <w:docPartBody>
        <w:p w:rsidR="00690D15" w:rsidRDefault="002048C8" w:rsidP="002048C8">
          <w:pPr>
            <w:pStyle w:val="D5B124CC258541798EA5B4B88678A8A2"/>
          </w:pPr>
          <w:r w:rsidRPr="00B01982">
            <w:rPr>
              <w:rStyle w:val="Textzstupnhosymbolu"/>
            </w:rPr>
            <w:t>Vyberte položku.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E33BF6"/>
    <w:rsid w:val="002048C8"/>
    <w:rsid w:val="00662A21"/>
    <w:rsid w:val="00690D15"/>
    <w:rsid w:val="00CC3796"/>
    <w:rsid w:val="00CF6834"/>
    <w:rsid w:val="00E33BF6"/>
    <w:rsid w:val="00E36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F683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2048C8"/>
    <w:rPr>
      <w:color w:val="808080"/>
    </w:rPr>
  </w:style>
  <w:style w:type="paragraph" w:customStyle="1" w:styleId="214501E459DA404787596EABB83E242A">
    <w:name w:val="214501E459DA404787596EABB83E242A"/>
    <w:rsid w:val="00E33BF6"/>
  </w:style>
  <w:style w:type="paragraph" w:customStyle="1" w:styleId="214CCD0D5CAC40BA9647A497A7B8130D">
    <w:name w:val="214CCD0D5CAC40BA9647A497A7B8130D"/>
    <w:rsid w:val="00E33BF6"/>
  </w:style>
  <w:style w:type="paragraph" w:customStyle="1" w:styleId="1278852987B84D5590952C837EF65C20">
    <w:name w:val="1278852987B84D5590952C837EF65C20"/>
    <w:rsid w:val="00E33BF6"/>
  </w:style>
  <w:style w:type="paragraph" w:customStyle="1" w:styleId="71033A4A20924D56B2C885A13BF0CADF">
    <w:name w:val="71033A4A20924D56B2C885A13BF0CADF"/>
    <w:rsid w:val="00E33BF6"/>
  </w:style>
  <w:style w:type="paragraph" w:customStyle="1" w:styleId="2E5D3E124AF641248DE8E5D92F2D7377">
    <w:name w:val="2E5D3E124AF641248DE8E5D92F2D7377"/>
    <w:rsid w:val="00E33BF6"/>
  </w:style>
  <w:style w:type="paragraph" w:customStyle="1" w:styleId="9ED5474A85EF48E8A472A2F65E48956B">
    <w:name w:val="9ED5474A85EF48E8A472A2F65E48956B"/>
    <w:rsid w:val="00E33BF6"/>
  </w:style>
  <w:style w:type="paragraph" w:customStyle="1" w:styleId="4630630DF85243439E1D0A4AB5D426D8">
    <w:name w:val="4630630DF85243439E1D0A4AB5D426D8"/>
    <w:rsid w:val="00E33BF6"/>
  </w:style>
  <w:style w:type="paragraph" w:customStyle="1" w:styleId="366C489694FD42FDABFF21A6AED0FF7B">
    <w:name w:val="366C489694FD42FDABFF21A6AED0FF7B"/>
    <w:rsid w:val="00E33BF6"/>
  </w:style>
  <w:style w:type="paragraph" w:customStyle="1" w:styleId="024EF52909054CEBACF704E4E42DC9A6">
    <w:name w:val="024EF52909054CEBACF704E4E42DC9A6"/>
    <w:rsid w:val="00E33BF6"/>
  </w:style>
  <w:style w:type="paragraph" w:customStyle="1" w:styleId="41E0BFE89D5644AB8D44F5DDEF06295B">
    <w:name w:val="41E0BFE89D5644AB8D44F5DDEF06295B"/>
    <w:rsid w:val="00E33BF6"/>
  </w:style>
  <w:style w:type="paragraph" w:customStyle="1" w:styleId="2E75F665C7FD46C4AF8D30D2A4F9F4B6">
    <w:name w:val="2E75F665C7FD46C4AF8D30D2A4F9F4B6"/>
    <w:rsid w:val="00E33BF6"/>
  </w:style>
  <w:style w:type="paragraph" w:customStyle="1" w:styleId="8124CE1ED29C4CC5B1DECC2BE957B29E">
    <w:name w:val="8124CE1ED29C4CC5B1DECC2BE957B29E"/>
    <w:rsid w:val="00E33BF6"/>
  </w:style>
  <w:style w:type="paragraph" w:customStyle="1" w:styleId="891544CEF7EF410A83B533E78A96386E">
    <w:name w:val="891544CEF7EF410A83B533E78A96386E"/>
    <w:rsid w:val="00CF6834"/>
  </w:style>
  <w:style w:type="paragraph" w:customStyle="1" w:styleId="B33B1D5544554DC3AF7A0C14EABB93B8">
    <w:name w:val="B33B1D5544554DC3AF7A0C14EABB93B8"/>
    <w:rsid w:val="00CF6834"/>
  </w:style>
  <w:style w:type="paragraph" w:customStyle="1" w:styleId="A292120D77E44985A778B248AF8F7687">
    <w:name w:val="A292120D77E44985A778B248AF8F7687"/>
    <w:rsid w:val="00CF6834"/>
  </w:style>
  <w:style w:type="paragraph" w:customStyle="1" w:styleId="80B21D10074E453188B28081C089DB2C">
    <w:name w:val="80B21D10074E453188B28081C089DB2C"/>
    <w:rsid w:val="00CF6834"/>
  </w:style>
  <w:style w:type="paragraph" w:customStyle="1" w:styleId="5854841DF82A4F35B3719A8BC771B717">
    <w:name w:val="5854841DF82A4F35B3719A8BC771B717"/>
    <w:rsid w:val="00CF6834"/>
  </w:style>
  <w:style w:type="paragraph" w:customStyle="1" w:styleId="7A16F0F0F857493F9394B61582EF1D00">
    <w:name w:val="7A16F0F0F857493F9394B61582EF1D00"/>
    <w:rsid w:val="00CF6834"/>
  </w:style>
  <w:style w:type="paragraph" w:customStyle="1" w:styleId="61CC77074C4447148A4A7CD4679FC407">
    <w:name w:val="61CC77074C4447148A4A7CD4679FC407"/>
    <w:rsid w:val="00CF6834"/>
  </w:style>
  <w:style w:type="paragraph" w:customStyle="1" w:styleId="84F81094D8524D578D1EC09890F28BFB">
    <w:name w:val="84F81094D8524D578D1EC09890F28BFB"/>
    <w:rsid w:val="00CF6834"/>
  </w:style>
  <w:style w:type="paragraph" w:customStyle="1" w:styleId="D5FFCB37BD304F499C51A9C03F2593D7">
    <w:name w:val="D5FFCB37BD304F499C51A9C03F2593D7"/>
    <w:rsid w:val="00CF6834"/>
  </w:style>
  <w:style w:type="paragraph" w:customStyle="1" w:styleId="F5437A06D5E64045B77812D2FFD3D221">
    <w:name w:val="F5437A06D5E64045B77812D2FFD3D221"/>
    <w:rsid w:val="00CF6834"/>
  </w:style>
  <w:style w:type="paragraph" w:customStyle="1" w:styleId="A47D30279C914FCB95E23C72DAE9A3B0">
    <w:name w:val="A47D30279C914FCB95E23C72DAE9A3B0"/>
    <w:rsid w:val="00CF6834"/>
  </w:style>
  <w:style w:type="paragraph" w:customStyle="1" w:styleId="76D1FB0A0F3E47E9A0F16C853F0F6113">
    <w:name w:val="76D1FB0A0F3E47E9A0F16C853F0F6113"/>
    <w:rsid w:val="00CF6834"/>
  </w:style>
  <w:style w:type="paragraph" w:customStyle="1" w:styleId="2A3833F72D8742AFB6AED3AC88A78519">
    <w:name w:val="2A3833F72D8742AFB6AED3AC88A78519"/>
    <w:rsid w:val="00CF6834"/>
  </w:style>
  <w:style w:type="paragraph" w:customStyle="1" w:styleId="8602D43EA1E044BD8DB21839BF62BF41">
    <w:name w:val="8602D43EA1E044BD8DB21839BF62BF41"/>
    <w:rsid w:val="00CF6834"/>
  </w:style>
  <w:style w:type="paragraph" w:customStyle="1" w:styleId="F55C7C4CE6404B6CABDCAECB646F476E">
    <w:name w:val="F55C7C4CE6404B6CABDCAECB646F476E"/>
    <w:rsid w:val="00CF6834"/>
  </w:style>
  <w:style w:type="paragraph" w:customStyle="1" w:styleId="FADBF9FFC98240E0BAA7B5EE73EDB05D">
    <w:name w:val="FADBF9FFC98240E0BAA7B5EE73EDB05D"/>
    <w:rsid w:val="00CF6834"/>
  </w:style>
  <w:style w:type="paragraph" w:customStyle="1" w:styleId="78B19F521A9C458489357DEA4E783A5C">
    <w:name w:val="78B19F521A9C458489357DEA4E783A5C"/>
    <w:rsid w:val="00CF6834"/>
  </w:style>
  <w:style w:type="paragraph" w:customStyle="1" w:styleId="DD589A3C840F4DF69096612CAECAC11B">
    <w:name w:val="DD589A3C840F4DF69096612CAECAC11B"/>
    <w:rsid w:val="00CF6834"/>
  </w:style>
  <w:style w:type="paragraph" w:customStyle="1" w:styleId="3068041B05B042569AF9E000585234CE">
    <w:name w:val="3068041B05B042569AF9E000585234CE"/>
    <w:rsid w:val="00CF6834"/>
  </w:style>
  <w:style w:type="paragraph" w:customStyle="1" w:styleId="51D34F4D828746818E429BAFF3EDCC25">
    <w:name w:val="51D34F4D828746818E429BAFF3EDCC25"/>
    <w:rsid w:val="00CF6834"/>
  </w:style>
  <w:style w:type="paragraph" w:customStyle="1" w:styleId="02AFC5F1D494406EBFACDD318FE2E8EB">
    <w:name w:val="02AFC5F1D494406EBFACDD318FE2E8EB"/>
    <w:rsid w:val="00CF6834"/>
  </w:style>
  <w:style w:type="paragraph" w:customStyle="1" w:styleId="CA7531CF1FA54F0F87E37CCA345EB323">
    <w:name w:val="CA7531CF1FA54F0F87E37CCA345EB323"/>
    <w:rsid w:val="00CF6834"/>
  </w:style>
  <w:style w:type="paragraph" w:customStyle="1" w:styleId="7F903C0C55F24558B61D92B77BE97BC5">
    <w:name w:val="7F903C0C55F24558B61D92B77BE97BC5"/>
    <w:rsid w:val="00CF6834"/>
  </w:style>
  <w:style w:type="paragraph" w:customStyle="1" w:styleId="C421B72587364579860936447FA7AF67">
    <w:name w:val="C421B72587364579860936447FA7AF67"/>
    <w:rsid w:val="00CF6834"/>
  </w:style>
  <w:style w:type="paragraph" w:customStyle="1" w:styleId="17E8A26551224344BFBB6D1CA88B9699">
    <w:name w:val="17E8A26551224344BFBB6D1CA88B9699"/>
    <w:rsid w:val="00CF6834"/>
  </w:style>
  <w:style w:type="paragraph" w:customStyle="1" w:styleId="178CD30C97D347A9BB9880FFDF51F5C2">
    <w:name w:val="178CD30C97D347A9BB9880FFDF51F5C2"/>
    <w:rsid w:val="00CF6834"/>
  </w:style>
  <w:style w:type="paragraph" w:customStyle="1" w:styleId="38242D49F8CA40FB8CBCACD0A58CED7B">
    <w:name w:val="38242D49F8CA40FB8CBCACD0A58CED7B"/>
    <w:rsid w:val="00CF6834"/>
  </w:style>
  <w:style w:type="paragraph" w:customStyle="1" w:styleId="41FB4582C61D457A97CB1322B3E5385C">
    <w:name w:val="41FB4582C61D457A97CB1322B3E5385C"/>
    <w:rsid w:val="00CF6834"/>
  </w:style>
  <w:style w:type="paragraph" w:customStyle="1" w:styleId="740C383EA9994820BFC58F485A07D19B">
    <w:name w:val="740C383EA9994820BFC58F485A07D19B"/>
    <w:rsid w:val="00CF6834"/>
  </w:style>
  <w:style w:type="paragraph" w:customStyle="1" w:styleId="4041ED716979486CAE456BFC3145907D">
    <w:name w:val="4041ED716979486CAE456BFC3145907D"/>
    <w:rsid w:val="00CF6834"/>
  </w:style>
  <w:style w:type="paragraph" w:customStyle="1" w:styleId="011EE35C20D94FD38DD054B99CD3DA16">
    <w:name w:val="011EE35C20D94FD38DD054B99CD3DA16"/>
    <w:rsid w:val="00CF6834"/>
  </w:style>
  <w:style w:type="paragraph" w:customStyle="1" w:styleId="D915A76866EC4C1F96FD2930C71F96C2">
    <w:name w:val="D915A76866EC4C1F96FD2930C71F96C2"/>
    <w:rsid w:val="00CF6834"/>
  </w:style>
  <w:style w:type="paragraph" w:customStyle="1" w:styleId="73651694FBDB459B91269B9384549084">
    <w:name w:val="73651694FBDB459B91269B9384549084"/>
    <w:rsid w:val="00CF6834"/>
  </w:style>
  <w:style w:type="paragraph" w:customStyle="1" w:styleId="D2BEE775B53B4EE68921D4F77D2B5D83">
    <w:name w:val="D2BEE775B53B4EE68921D4F77D2B5D83"/>
    <w:rsid w:val="00CF6834"/>
  </w:style>
  <w:style w:type="paragraph" w:customStyle="1" w:styleId="336849A285984FDAB5292AAB49D18CE9">
    <w:name w:val="336849A285984FDAB5292AAB49D18CE9"/>
    <w:rsid w:val="00CF6834"/>
  </w:style>
  <w:style w:type="paragraph" w:customStyle="1" w:styleId="BD59A09C5FF3430D8D7681342BA2CA8B">
    <w:name w:val="BD59A09C5FF3430D8D7681342BA2CA8B"/>
    <w:rsid w:val="00CF6834"/>
  </w:style>
  <w:style w:type="paragraph" w:customStyle="1" w:styleId="E12C3FE1FDF64C23BD885F0822502478">
    <w:name w:val="E12C3FE1FDF64C23BD885F0822502478"/>
    <w:rsid w:val="00CF6834"/>
  </w:style>
  <w:style w:type="paragraph" w:customStyle="1" w:styleId="CD6C0D83C56741F69979F7156DB7AAD0">
    <w:name w:val="CD6C0D83C56741F69979F7156DB7AAD0"/>
    <w:rsid w:val="00662A21"/>
  </w:style>
  <w:style w:type="paragraph" w:customStyle="1" w:styleId="14EBDC3874364E3B8753FF5E431DE984">
    <w:name w:val="14EBDC3874364E3B8753FF5E431DE984"/>
    <w:rsid w:val="00662A21"/>
  </w:style>
  <w:style w:type="paragraph" w:customStyle="1" w:styleId="D7411E3FFA74479EA103440BC57CE85F">
    <w:name w:val="D7411E3FFA74479EA103440BC57CE85F"/>
    <w:rsid w:val="00662A21"/>
  </w:style>
  <w:style w:type="paragraph" w:customStyle="1" w:styleId="94742B3A67AF4E59989E09045D47557A">
    <w:name w:val="94742B3A67AF4E59989E09045D47557A"/>
    <w:rsid w:val="00662A21"/>
  </w:style>
  <w:style w:type="paragraph" w:customStyle="1" w:styleId="010A2489C4014DDE8D221DC97152DA35">
    <w:name w:val="010A2489C4014DDE8D221DC97152DA35"/>
    <w:rsid w:val="00662A21"/>
  </w:style>
  <w:style w:type="paragraph" w:customStyle="1" w:styleId="F3C0005BD26A4FE7B5906B56E8DD9368">
    <w:name w:val="F3C0005BD26A4FE7B5906B56E8DD9368"/>
    <w:rsid w:val="00CC3796"/>
  </w:style>
  <w:style w:type="paragraph" w:customStyle="1" w:styleId="1A5D1E6FA6CB48F2A43D22F32F644DDC">
    <w:name w:val="1A5D1E6FA6CB48F2A43D22F32F644DDC"/>
    <w:rsid w:val="00CC3796"/>
  </w:style>
  <w:style w:type="paragraph" w:customStyle="1" w:styleId="6F80A7B6387046B085FB83D9C6BFF1E6">
    <w:name w:val="6F80A7B6387046B085FB83D9C6BFF1E6"/>
    <w:rsid w:val="00CC3796"/>
  </w:style>
  <w:style w:type="paragraph" w:customStyle="1" w:styleId="3BD97ECF2D4E43B8A4939812FD920D09">
    <w:name w:val="3BD97ECF2D4E43B8A4939812FD920D09"/>
    <w:rsid w:val="002048C8"/>
  </w:style>
  <w:style w:type="paragraph" w:customStyle="1" w:styleId="81ACD43155964FB8B361AAE5936B8BDA">
    <w:name w:val="81ACD43155964FB8B361AAE5936B8BDA"/>
    <w:rsid w:val="002048C8"/>
  </w:style>
  <w:style w:type="paragraph" w:customStyle="1" w:styleId="F5BE4F7703E04A1E8C599D69F3E3D364">
    <w:name w:val="F5BE4F7703E04A1E8C599D69F3E3D364"/>
    <w:rsid w:val="002048C8"/>
  </w:style>
  <w:style w:type="paragraph" w:customStyle="1" w:styleId="25D89E743D1C471E98C300B426D6D76F">
    <w:name w:val="25D89E743D1C471E98C300B426D6D76F"/>
    <w:rsid w:val="002048C8"/>
  </w:style>
  <w:style w:type="paragraph" w:customStyle="1" w:styleId="6A0CB0196F044A79880C6766B705C7B1">
    <w:name w:val="6A0CB0196F044A79880C6766B705C7B1"/>
    <w:rsid w:val="002048C8"/>
  </w:style>
  <w:style w:type="paragraph" w:customStyle="1" w:styleId="767A391175834C61A52828703A056842">
    <w:name w:val="767A391175834C61A52828703A056842"/>
    <w:rsid w:val="002048C8"/>
  </w:style>
  <w:style w:type="paragraph" w:customStyle="1" w:styleId="9EADB3B577814774B8D3EAE4B030FDA3">
    <w:name w:val="9EADB3B577814774B8D3EAE4B030FDA3"/>
    <w:rsid w:val="002048C8"/>
  </w:style>
  <w:style w:type="paragraph" w:customStyle="1" w:styleId="F3A092961A424D7F8CE7F22D79B3A8B4">
    <w:name w:val="F3A092961A424D7F8CE7F22D79B3A8B4"/>
    <w:rsid w:val="002048C8"/>
  </w:style>
  <w:style w:type="paragraph" w:customStyle="1" w:styleId="25D28D6EA674496BB916F9513D8978D8">
    <w:name w:val="25D28D6EA674496BB916F9513D8978D8"/>
    <w:rsid w:val="002048C8"/>
  </w:style>
  <w:style w:type="paragraph" w:customStyle="1" w:styleId="CC89F8A755DE4A629EE17E08A7427A33">
    <w:name w:val="CC89F8A755DE4A629EE17E08A7427A33"/>
    <w:rsid w:val="002048C8"/>
  </w:style>
  <w:style w:type="paragraph" w:customStyle="1" w:styleId="8830B4D5E7DD46958E09FE33FC92E9C2">
    <w:name w:val="8830B4D5E7DD46958E09FE33FC92E9C2"/>
    <w:rsid w:val="002048C8"/>
  </w:style>
  <w:style w:type="paragraph" w:customStyle="1" w:styleId="69BF60344E504979B8891449C05B25F4">
    <w:name w:val="69BF60344E504979B8891449C05B25F4"/>
    <w:rsid w:val="002048C8"/>
  </w:style>
  <w:style w:type="paragraph" w:customStyle="1" w:styleId="22135B98A26F447995280D5865881C34">
    <w:name w:val="22135B98A26F447995280D5865881C34"/>
    <w:rsid w:val="002048C8"/>
  </w:style>
  <w:style w:type="paragraph" w:customStyle="1" w:styleId="49164B79E0974A23B28E7D7252C935F2">
    <w:name w:val="49164B79E0974A23B28E7D7252C935F2"/>
    <w:rsid w:val="002048C8"/>
  </w:style>
  <w:style w:type="paragraph" w:customStyle="1" w:styleId="79EDB4959CC0483DA5200C343E27C230">
    <w:name w:val="79EDB4959CC0483DA5200C343E27C230"/>
    <w:rsid w:val="002048C8"/>
  </w:style>
  <w:style w:type="paragraph" w:customStyle="1" w:styleId="89824862BDAE412AB830D2901B26F1F8">
    <w:name w:val="89824862BDAE412AB830D2901B26F1F8"/>
    <w:rsid w:val="002048C8"/>
  </w:style>
  <w:style w:type="paragraph" w:customStyle="1" w:styleId="57E50DBAC52441A3B7722E0638C0E54B">
    <w:name w:val="57E50DBAC52441A3B7722E0638C0E54B"/>
    <w:rsid w:val="002048C8"/>
  </w:style>
  <w:style w:type="paragraph" w:customStyle="1" w:styleId="6FC6262446284985A2AEFD47935185BB">
    <w:name w:val="6FC6262446284985A2AEFD47935185BB"/>
    <w:rsid w:val="002048C8"/>
  </w:style>
  <w:style w:type="paragraph" w:customStyle="1" w:styleId="D5342AA2D80242BA89CCFCC744D26A96">
    <w:name w:val="D5342AA2D80242BA89CCFCC744D26A96"/>
    <w:rsid w:val="002048C8"/>
  </w:style>
  <w:style w:type="paragraph" w:customStyle="1" w:styleId="E707BDDF0C91492AB9025E3E2ACA6CB0">
    <w:name w:val="E707BDDF0C91492AB9025E3E2ACA6CB0"/>
    <w:rsid w:val="002048C8"/>
  </w:style>
  <w:style w:type="paragraph" w:customStyle="1" w:styleId="12A7687009494A3F932A45255D09A62B">
    <w:name w:val="12A7687009494A3F932A45255D09A62B"/>
    <w:rsid w:val="002048C8"/>
  </w:style>
  <w:style w:type="paragraph" w:customStyle="1" w:styleId="64D5EC1CB9BB49D8B3B829994C2C9460">
    <w:name w:val="64D5EC1CB9BB49D8B3B829994C2C9460"/>
    <w:rsid w:val="002048C8"/>
  </w:style>
  <w:style w:type="paragraph" w:customStyle="1" w:styleId="68F10A29A7FB42E3A6639BF14C325B80">
    <w:name w:val="68F10A29A7FB42E3A6639BF14C325B80"/>
    <w:rsid w:val="002048C8"/>
  </w:style>
  <w:style w:type="paragraph" w:customStyle="1" w:styleId="1DE842CDA94F4BAA934808D614F6CD0C">
    <w:name w:val="1DE842CDA94F4BAA934808D614F6CD0C"/>
    <w:rsid w:val="002048C8"/>
  </w:style>
  <w:style w:type="paragraph" w:customStyle="1" w:styleId="D1C95AA64469458298083FF0748129F4">
    <w:name w:val="D1C95AA64469458298083FF0748129F4"/>
    <w:rsid w:val="002048C8"/>
  </w:style>
  <w:style w:type="paragraph" w:customStyle="1" w:styleId="9049CC3A933C4DC2ADE2F32254C8E438">
    <w:name w:val="9049CC3A933C4DC2ADE2F32254C8E438"/>
    <w:rsid w:val="002048C8"/>
  </w:style>
  <w:style w:type="paragraph" w:customStyle="1" w:styleId="F43FBE5394324AFB80EA5DCB2BD1887F">
    <w:name w:val="F43FBE5394324AFB80EA5DCB2BD1887F"/>
    <w:rsid w:val="002048C8"/>
  </w:style>
  <w:style w:type="paragraph" w:customStyle="1" w:styleId="07EC81C5FA3A4F30BAA7C23BF5E98625">
    <w:name w:val="07EC81C5FA3A4F30BAA7C23BF5E98625"/>
    <w:rsid w:val="002048C8"/>
  </w:style>
  <w:style w:type="paragraph" w:customStyle="1" w:styleId="0C75495A08484BA6A7241607991ED4C5">
    <w:name w:val="0C75495A08484BA6A7241607991ED4C5"/>
    <w:rsid w:val="002048C8"/>
  </w:style>
  <w:style w:type="paragraph" w:customStyle="1" w:styleId="84B9F375F98A421AB4C08083A6F57992">
    <w:name w:val="84B9F375F98A421AB4C08083A6F57992"/>
    <w:rsid w:val="002048C8"/>
  </w:style>
  <w:style w:type="paragraph" w:customStyle="1" w:styleId="E9764240B8B847D284FB3CAE4A59B25B">
    <w:name w:val="E9764240B8B847D284FB3CAE4A59B25B"/>
    <w:rsid w:val="002048C8"/>
  </w:style>
  <w:style w:type="paragraph" w:customStyle="1" w:styleId="58940E9BF8BE43B49D7FBB694AFEA5A0">
    <w:name w:val="58940E9BF8BE43B49D7FBB694AFEA5A0"/>
    <w:rsid w:val="002048C8"/>
  </w:style>
  <w:style w:type="paragraph" w:customStyle="1" w:styleId="9F259375527F49C6819D4F514ECC6AC5">
    <w:name w:val="9F259375527F49C6819D4F514ECC6AC5"/>
    <w:rsid w:val="002048C8"/>
  </w:style>
  <w:style w:type="paragraph" w:customStyle="1" w:styleId="E95DB3462E5E40E0B0BA189B0FE5B9F6">
    <w:name w:val="E95DB3462E5E40E0B0BA189B0FE5B9F6"/>
    <w:rsid w:val="002048C8"/>
  </w:style>
  <w:style w:type="paragraph" w:customStyle="1" w:styleId="D98566FAD4814C848EDB877219F308DA">
    <w:name w:val="D98566FAD4814C848EDB877219F308DA"/>
    <w:rsid w:val="002048C8"/>
  </w:style>
  <w:style w:type="paragraph" w:customStyle="1" w:styleId="FC3FC49B277049C79C3E2AC9C9E6CFD9">
    <w:name w:val="FC3FC49B277049C79C3E2AC9C9E6CFD9"/>
    <w:rsid w:val="002048C8"/>
  </w:style>
  <w:style w:type="paragraph" w:customStyle="1" w:styleId="95391FE486304D3D83FEEE31850BFF21">
    <w:name w:val="95391FE486304D3D83FEEE31850BFF21"/>
    <w:rsid w:val="002048C8"/>
  </w:style>
  <w:style w:type="paragraph" w:customStyle="1" w:styleId="DCF21353F9464325B40E90D43C7525CA">
    <w:name w:val="DCF21353F9464325B40E90D43C7525CA"/>
    <w:rsid w:val="002048C8"/>
  </w:style>
  <w:style w:type="paragraph" w:customStyle="1" w:styleId="AA33F670C41342E59F6F89A3A7C67EE1">
    <w:name w:val="AA33F670C41342E59F6F89A3A7C67EE1"/>
    <w:rsid w:val="002048C8"/>
  </w:style>
  <w:style w:type="paragraph" w:customStyle="1" w:styleId="42BDF36118DD4E5DABCA4A215026ADB5">
    <w:name w:val="42BDF36118DD4E5DABCA4A215026ADB5"/>
    <w:rsid w:val="002048C8"/>
  </w:style>
  <w:style w:type="paragraph" w:customStyle="1" w:styleId="58B6CC3BC5944F7D93398CE0E02AF55E">
    <w:name w:val="58B6CC3BC5944F7D93398CE0E02AF55E"/>
    <w:rsid w:val="002048C8"/>
  </w:style>
  <w:style w:type="paragraph" w:customStyle="1" w:styleId="214B771FBB28451785AA6D5FCE2A2383">
    <w:name w:val="214B771FBB28451785AA6D5FCE2A2383"/>
    <w:rsid w:val="002048C8"/>
  </w:style>
  <w:style w:type="paragraph" w:customStyle="1" w:styleId="D5B124CC258541798EA5B4B88678A8A2">
    <w:name w:val="D5B124CC258541798EA5B4B88678A8A2"/>
    <w:rsid w:val="002048C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3C6170-CD20-4FA5-8F18-19D8FBD7D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3</cp:revision>
  <dcterms:created xsi:type="dcterms:W3CDTF">2020-03-23T01:00:00Z</dcterms:created>
  <dcterms:modified xsi:type="dcterms:W3CDTF">2020-03-23T01:04:00Z</dcterms:modified>
</cp:coreProperties>
</file>